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843"/>
        <w:gridCol w:w="3294"/>
      </w:tblGrid>
      <w:tr w:rsidR="00AA5A94" w:rsidRPr="001F6AA2" w:rsidTr="001F6AA2">
        <w:tc>
          <w:tcPr>
            <w:tcW w:w="4928" w:type="dxa"/>
            <w:vMerge w:val="restart"/>
          </w:tcPr>
          <w:p w:rsidR="00AA5A94" w:rsidRPr="001F6AA2" w:rsidRDefault="00AA5A94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AA5A94" w:rsidRPr="001F6AA2" w:rsidRDefault="00A53F32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noProof/>
                <w:sz w:val="20"/>
                <w:szCs w:val="20"/>
                <w:lang w:eastAsia="id-ID"/>
              </w:rPr>
              <w:drawing>
                <wp:anchor distT="0" distB="0" distL="114300" distR="114300" simplePos="0" relativeHeight="251747840" behindDoc="0" locked="0" layoutInCell="1" allowOverlap="1">
                  <wp:simplePos x="0" y="0"/>
                  <wp:positionH relativeFrom="column">
                    <wp:posOffset>1001543</wp:posOffset>
                  </wp:positionH>
                  <wp:positionV relativeFrom="paragraph">
                    <wp:posOffset>44317</wp:posOffset>
                  </wp:positionV>
                  <wp:extent cx="852819" cy="850758"/>
                  <wp:effectExtent l="19050" t="0" r="4431" b="0"/>
                  <wp:wrapNone/>
                  <wp:docPr id="7" name="Picture 7" descr="LogoUNM_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UNM_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19" cy="850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5A94" w:rsidRPr="001F6AA2" w:rsidRDefault="00AA5A94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AA5A94" w:rsidRPr="001F6AA2" w:rsidRDefault="00AA5A94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AA5A94" w:rsidRPr="001F6AA2" w:rsidRDefault="00AA5A94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3B08E2" w:rsidRPr="001F6AA2" w:rsidRDefault="003B08E2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3B08E2" w:rsidRDefault="003B08E2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C600C2" w:rsidRPr="001F6AA2" w:rsidRDefault="00C600C2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BB301C" w:rsidRPr="001F6AA2" w:rsidRDefault="00BB301C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AA5A94" w:rsidRDefault="003B08E2" w:rsidP="001F6AA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6AA2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KEMENTERIAN </w:t>
            </w:r>
            <w:r w:rsidR="00A53F32">
              <w:rPr>
                <w:rFonts w:ascii="Cambria" w:hAnsi="Cambria"/>
                <w:b/>
                <w:sz w:val="20"/>
                <w:szCs w:val="20"/>
              </w:rPr>
              <w:t>RISET, TEKNOLOGI DAN PENDIDIKAN TINGGI</w:t>
            </w:r>
          </w:p>
          <w:p w:rsidR="00A53F32" w:rsidRPr="00A53F32" w:rsidRDefault="00A53F32" w:rsidP="001F6AA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3B08E2" w:rsidRPr="001F6AA2" w:rsidRDefault="003B08E2" w:rsidP="001F6AA2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b/>
                <w:sz w:val="20"/>
                <w:szCs w:val="20"/>
                <w:lang w:val="en-US"/>
              </w:rPr>
              <w:t>UNIVERSITAS NEGERI MAKASSAR</w:t>
            </w:r>
          </w:p>
          <w:p w:rsidR="003B08E2" w:rsidRPr="001F6AA2" w:rsidRDefault="003B08E2" w:rsidP="001F6AA2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3B08E2" w:rsidRPr="00A53F32" w:rsidRDefault="007B4EAF" w:rsidP="001F6AA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FAKULTAS</w:t>
            </w:r>
            <w:r w:rsidR="00A53F32">
              <w:rPr>
                <w:rFonts w:ascii="Cambria" w:hAnsi="Cambria"/>
                <w:b/>
                <w:sz w:val="20"/>
                <w:szCs w:val="20"/>
              </w:rPr>
              <w:t xml:space="preserve"> ILMU </w:t>
            </w:r>
            <w:r w:rsidR="0006128D">
              <w:rPr>
                <w:rFonts w:ascii="Cambria" w:hAnsi="Cambria"/>
                <w:b/>
                <w:sz w:val="20"/>
                <w:szCs w:val="20"/>
                <w:lang w:val="en-US"/>
              </w:rPr>
              <w:t>KEOLAHRAGAAN</w:t>
            </w:r>
          </w:p>
          <w:p w:rsidR="0006128D" w:rsidRDefault="00527CA9" w:rsidP="001F6AA2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PRODI </w:t>
            </w:r>
            <w:r w:rsidR="00A53F32">
              <w:rPr>
                <w:rFonts w:ascii="Cambria" w:hAnsi="Cambria"/>
                <w:b/>
                <w:sz w:val="20"/>
                <w:szCs w:val="20"/>
              </w:rPr>
              <w:t xml:space="preserve">PENDIDIKAN </w:t>
            </w:r>
            <w:r w:rsidR="0006128D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JASMANI KESEHATAN </w:t>
            </w:r>
          </w:p>
          <w:p w:rsidR="00527CA9" w:rsidRPr="00A53F32" w:rsidRDefault="0006128D" w:rsidP="001F6AA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DAN REKREASI</w:t>
            </w:r>
          </w:p>
          <w:p w:rsidR="00AA5A94" w:rsidRPr="001F6AA2" w:rsidRDefault="00AA5A94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AA5A94" w:rsidRPr="001F6AA2" w:rsidRDefault="00AA5A94" w:rsidP="001F6AA2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NOMOR SOP</w:t>
            </w:r>
          </w:p>
        </w:tc>
        <w:tc>
          <w:tcPr>
            <w:tcW w:w="3294" w:type="dxa"/>
          </w:tcPr>
          <w:p w:rsidR="00AA5A94" w:rsidRPr="00E430BE" w:rsidRDefault="007D4E00" w:rsidP="001F6AA2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SOP-PRODI-001</w:t>
            </w:r>
          </w:p>
        </w:tc>
      </w:tr>
      <w:tr w:rsidR="00AA5A94" w:rsidRPr="001F6AA2" w:rsidTr="001F6AA2">
        <w:tc>
          <w:tcPr>
            <w:tcW w:w="4928" w:type="dxa"/>
            <w:vMerge/>
          </w:tcPr>
          <w:p w:rsidR="00AA5A94" w:rsidRPr="001F6AA2" w:rsidRDefault="00AA5A94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AA5A94" w:rsidRPr="001F6AA2" w:rsidRDefault="00AA5A94" w:rsidP="001F6AA2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TGL PEMBUATAN</w:t>
            </w:r>
          </w:p>
        </w:tc>
        <w:tc>
          <w:tcPr>
            <w:tcW w:w="3294" w:type="dxa"/>
          </w:tcPr>
          <w:p w:rsidR="00AA5A94" w:rsidRPr="00E430BE" w:rsidRDefault="007D4E00" w:rsidP="006F03F1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Januari 2018</w:t>
            </w:r>
          </w:p>
        </w:tc>
      </w:tr>
      <w:tr w:rsidR="00AA5A94" w:rsidRPr="001F6AA2" w:rsidTr="001F6AA2">
        <w:tc>
          <w:tcPr>
            <w:tcW w:w="4928" w:type="dxa"/>
            <w:vMerge/>
          </w:tcPr>
          <w:p w:rsidR="00AA5A94" w:rsidRPr="001F6AA2" w:rsidRDefault="00AA5A94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AA5A94" w:rsidRPr="001F6AA2" w:rsidRDefault="00AA5A94" w:rsidP="001F6AA2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TGL REVISI</w:t>
            </w:r>
          </w:p>
        </w:tc>
        <w:tc>
          <w:tcPr>
            <w:tcW w:w="3294" w:type="dxa"/>
          </w:tcPr>
          <w:p w:rsidR="00AA5A94" w:rsidRPr="00E430BE" w:rsidRDefault="007D4E00" w:rsidP="00846175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AA5A94" w:rsidRPr="001F6AA2" w:rsidTr="001F6AA2">
        <w:tc>
          <w:tcPr>
            <w:tcW w:w="4928" w:type="dxa"/>
            <w:vMerge/>
          </w:tcPr>
          <w:p w:rsidR="00AA5A94" w:rsidRPr="001F6AA2" w:rsidRDefault="00AA5A94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AA5A94" w:rsidRPr="001F6AA2" w:rsidRDefault="00AA5A94" w:rsidP="001F6AA2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TGL EFEKTIF</w:t>
            </w:r>
          </w:p>
        </w:tc>
        <w:tc>
          <w:tcPr>
            <w:tcW w:w="3294" w:type="dxa"/>
          </w:tcPr>
          <w:p w:rsidR="00AA5A94" w:rsidRPr="00E430BE" w:rsidRDefault="007D4E00" w:rsidP="001F6AA2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 Januari 2018</w:t>
            </w:r>
          </w:p>
        </w:tc>
      </w:tr>
      <w:tr w:rsidR="00AA5A94" w:rsidRPr="001F6AA2" w:rsidTr="001F6AA2">
        <w:tc>
          <w:tcPr>
            <w:tcW w:w="4928" w:type="dxa"/>
            <w:vMerge/>
          </w:tcPr>
          <w:p w:rsidR="00AA5A94" w:rsidRPr="001F6AA2" w:rsidRDefault="00AA5A94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BB301C" w:rsidRPr="001F6AA2" w:rsidRDefault="00BB301C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AA5A94" w:rsidRPr="001F6AA2" w:rsidRDefault="00AA5A94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DISAHKAN OLEH</w:t>
            </w:r>
          </w:p>
        </w:tc>
        <w:tc>
          <w:tcPr>
            <w:tcW w:w="3294" w:type="dxa"/>
          </w:tcPr>
          <w:p w:rsidR="004F2D11" w:rsidRDefault="004F2D11" w:rsidP="001F6A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A5A94" w:rsidRPr="001F6AA2" w:rsidRDefault="007B4EAF" w:rsidP="001F6AA2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</w:rPr>
              <w:t>Dekan</w:t>
            </w:r>
            <w:r w:rsidR="00E844C1" w:rsidRPr="001F6AA2">
              <w:rPr>
                <w:rFonts w:ascii="Cambria" w:hAnsi="Cambria"/>
                <w:sz w:val="20"/>
                <w:szCs w:val="20"/>
                <w:lang w:val="en-US"/>
              </w:rPr>
              <w:t>,</w:t>
            </w:r>
          </w:p>
          <w:p w:rsidR="00AA5A94" w:rsidRPr="001F6AA2" w:rsidRDefault="00AA5A94" w:rsidP="001F6AA2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AA5A94" w:rsidRPr="001F6AA2" w:rsidRDefault="00AA5A94" w:rsidP="001F6AA2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AA5A94" w:rsidRPr="001F6AA2" w:rsidRDefault="00AA5A94" w:rsidP="001F6AA2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06128D" w:rsidRPr="00AC0081" w:rsidRDefault="0006128D" w:rsidP="0006128D">
            <w:pPr>
              <w:pStyle w:val="NoSpacing"/>
              <w:jc w:val="center"/>
              <w:rPr>
                <w:b/>
              </w:rPr>
            </w:pPr>
            <w:r w:rsidRPr="00AC0081">
              <w:rPr>
                <w:b/>
              </w:rPr>
              <w:t xml:space="preserve">Prof. Dr. </w:t>
            </w:r>
            <w:proofErr w:type="spellStart"/>
            <w:r w:rsidRPr="00AC0081">
              <w:rPr>
                <w:b/>
              </w:rPr>
              <w:t>Hj</w:t>
            </w:r>
            <w:proofErr w:type="spellEnd"/>
            <w:r w:rsidRPr="00AC0081">
              <w:rPr>
                <w:b/>
              </w:rPr>
              <w:t xml:space="preserve">. </w:t>
            </w:r>
            <w:proofErr w:type="spellStart"/>
            <w:r w:rsidRPr="00AC0081">
              <w:rPr>
                <w:b/>
              </w:rPr>
              <w:t>Hasmyati</w:t>
            </w:r>
            <w:proofErr w:type="spellEnd"/>
            <w:r w:rsidRPr="00AC0081">
              <w:rPr>
                <w:b/>
              </w:rPr>
              <w:t xml:space="preserve">, </w:t>
            </w:r>
            <w:proofErr w:type="spellStart"/>
            <w:r w:rsidRPr="00AC0081">
              <w:rPr>
                <w:b/>
              </w:rPr>
              <w:t>M.Kes</w:t>
            </w:r>
            <w:proofErr w:type="spellEnd"/>
          </w:p>
          <w:p w:rsidR="00AA5A94" w:rsidRPr="001F6AA2" w:rsidRDefault="0006128D" w:rsidP="0006128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0B4A30">
              <w:rPr>
                <w:b/>
                <w:sz w:val="18"/>
                <w:szCs w:val="18"/>
              </w:rPr>
              <w:t>NIP 196809051993031003</w:t>
            </w:r>
          </w:p>
        </w:tc>
      </w:tr>
      <w:tr w:rsidR="00AA5A94" w:rsidRPr="001F6AA2" w:rsidTr="001F6AA2">
        <w:tc>
          <w:tcPr>
            <w:tcW w:w="4928" w:type="dxa"/>
            <w:vMerge/>
          </w:tcPr>
          <w:p w:rsidR="00AA5A94" w:rsidRPr="001F6AA2" w:rsidRDefault="00AA5A94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AA5A94" w:rsidRPr="001F6AA2" w:rsidRDefault="00AA5A94" w:rsidP="001F6AA2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NAMA SOP</w:t>
            </w:r>
          </w:p>
        </w:tc>
        <w:tc>
          <w:tcPr>
            <w:tcW w:w="3294" w:type="dxa"/>
          </w:tcPr>
          <w:p w:rsidR="00AA5A94" w:rsidRPr="00BE3C8F" w:rsidRDefault="00D12257" w:rsidP="00A53F32">
            <w:pPr>
              <w:spacing w:before="12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BE3C8F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PENYUSUNAN PROGRAM KERJA </w:t>
            </w:r>
          </w:p>
        </w:tc>
      </w:tr>
      <w:tr w:rsidR="00AA5A94" w:rsidRPr="001F6AA2" w:rsidTr="001F6AA2">
        <w:tc>
          <w:tcPr>
            <w:tcW w:w="4928" w:type="dxa"/>
            <w:shd w:val="clear" w:color="auto" w:fill="BFBFBF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 w:cs="Calibri"/>
                <w:sz w:val="20"/>
                <w:szCs w:val="20"/>
                <w:lang w:val="en-US"/>
              </w:rPr>
              <w:t>DASAR HUKUM</w:t>
            </w:r>
          </w:p>
        </w:tc>
        <w:tc>
          <w:tcPr>
            <w:tcW w:w="5137" w:type="dxa"/>
            <w:gridSpan w:val="2"/>
            <w:shd w:val="clear" w:color="auto" w:fill="BFBFBF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KUALIFIKASI PELAKSANA</w:t>
            </w:r>
          </w:p>
        </w:tc>
      </w:tr>
      <w:tr w:rsidR="00AA5A94" w:rsidRPr="001F6AA2" w:rsidTr="001F6AA2">
        <w:tc>
          <w:tcPr>
            <w:tcW w:w="4928" w:type="dxa"/>
          </w:tcPr>
          <w:p w:rsidR="007D4E00" w:rsidRPr="007D4E00" w:rsidRDefault="007D4E00" w:rsidP="007D4E0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Peraturan Menteri, Riset, Teknologi, dan Pendidikan Tinggi Republik Indonesia Nomor 7 Tahun 2018 tentang statuta Universitas Negeri Makassar.</w:t>
            </w:r>
          </w:p>
          <w:p w:rsidR="003B08E2" w:rsidRDefault="008E4810" w:rsidP="007D4E0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Renstra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UNM</w:t>
            </w:r>
          </w:p>
          <w:p w:rsidR="008E4810" w:rsidRPr="007D4E00" w:rsidRDefault="0006128D" w:rsidP="007D4E0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</w:rPr>
              <w:t>Renstra</w:t>
            </w:r>
            <w:r w:rsidR="001360E1">
              <w:rPr>
                <w:rFonts w:ascii="Cambria" w:hAnsi="Cambria"/>
                <w:sz w:val="20"/>
                <w:szCs w:val="20"/>
              </w:rPr>
              <w:t xml:space="preserve"> Fakultas</w:t>
            </w:r>
          </w:p>
          <w:p w:rsidR="007D4E00" w:rsidRPr="008E4810" w:rsidRDefault="007D4E00" w:rsidP="007D4E00">
            <w:pPr>
              <w:pStyle w:val="ListParagraph"/>
              <w:ind w:left="644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AA5A94" w:rsidRPr="001F6AA2" w:rsidRDefault="00AA5A94" w:rsidP="001F6AA2">
            <w:pPr>
              <w:ind w:left="284" w:hanging="284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</w:tc>
        <w:tc>
          <w:tcPr>
            <w:tcW w:w="5137" w:type="dxa"/>
            <w:gridSpan w:val="2"/>
          </w:tcPr>
          <w:p w:rsidR="00F05CDC" w:rsidRPr="00F05CDC" w:rsidRDefault="00D12257" w:rsidP="00F05CDC">
            <w:pPr>
              <w:pStyle w:val="ListParagraph"/>
              <w:numPr>
                <w:ilvl w:val="0"/>
                <w:numId w:val="24"/>
              </w:numPr>
              <w:ind w:left="352" w:hanging="352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Memahami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pelaksanaan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penyusunan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program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jurusan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prodi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pada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masing-masing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jurusan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prodi</w:t>
            </w:r>
            <w:proofErr w:type="spellEnd"/>
          </w:p>
          <w:p w:rsidR="000851B5" w:rsidRPr="00F05CDC" w:rsidRDefault="00846175" w:rsidP="00F05CDC">
            <w:pPr>
              <w:pStyle w:val="ListParagraph"/>
              <w:numPr>
                <w:ilvl w:val="0"/>
                <w:numId w:val="24"/>
              </w:numPr>
              <w:ind w:left="352" w:hanging="352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F05CDC">
              <w:rPr>
                <w:rFonts w:ascii="Cambria" w:hAnsi="Cambria"/>
                <w:sz w:val="20"/>
                <w:szCs w:val="20"/>
                <w:lang w:val="en-US"/>
              </w:rPr>
              <w:t>Memenuhi</w:t>
            </w:r>
            <w:proofErr w:type="spellEnd"/>
            <w:r w:rsidRPr="00F05CDC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CDC">
              <w:rPr>
                <w:rFonts w:ascii="Cambria" w:hAnsi="Cambria"/>
                <w:sz w:val="20"/>
                <w:szCs w:val="20"/>
                <w:lang w:val="en-US"/>
              </w:rPr>
              <w:t>syarat</w:t>
            </w:r>
            <w:proofErr w:type="spellEnd"/>
            <w:r w:rsidRPr="00F05CDC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CDC">
              <w:rPr>
                <w:rFonts w:ascii="Cambria" w:hAnsi="Cambria"/>
                <w:sz w:val="20"/>
                <w:szCs w:val="20"/>
                <w:lang w:val="en-US"/>
              </w:rPr>
              <w:t>menjadi</w:t>
            </w:r>
            <w:proofErr w:type="spellEnd"/>
            <w:r w:rsidRPr="00F05CDC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CDC">
              <w:rPr>
                <w:rFonts w:ascii="Cambria" w:hAnsi="Cambria"/>
                <w:sz w:val="20"/>
                <w:szCs w:val="20"/>
                <w:lang w:val="en-US"/>
              </w:rPr>
              <w:t>Ketua</w:t>
            </w:r>
            <w:proofErr w:type="spellEnd"/>
            <w:r w:rsidRPr="00F05CDC">
              <w:rPr>
                <w:rFonts w:ascii="Cambria" w:hAnsi="Cambria"/>
                <w:sz w:val="20"/>
                <w:szCs w:val="20"/>
                <w:lang w:val="en-US"/>
              </w:rPr>
              <w:t xml:space="preserve"> Prodi</w:t>
            </w:r>
          </w:p>
          <w:p w:rsidR="00A53F32" w:rsidRPr="000851B5" w:rsidRDefault="00A53F32" w:rsidP="00A53F32">
            <w:pPr>
              <w:pStyle w:val="ListParagrap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AA5A94" w:rsidRPr="001F6AA2" w:rsidTr="001F6AA2">
        <w:tc>
          <w:tcPr>
            <w:tcW w:w="4928" w:type="dxa"/>
            <w:shd w:val="clear" w:color="auto" w:fill="BFBFBF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 w:cs="Calibri"/>
                <w:sz w:val="20"/>
                <w:szCs w:val="20"/>
                <w:lang w:val="en-US"/>
              </w:rPr>
              <w:t>KETERKAITAN</w:t>
            </w:r>
          </w:p>
        </w:tc>
        <w:tc>
          <w:tcPr>
            <w:tcW w:w="5137" w:type="dxa"/>
            <w:gridSpan w:val="2"/>
            <w:shd w:val="clear" w:color="auto" w:fill="BFBFBF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PERALATAN DAN PERLENGKAPAN</w:t>
            </w:r>
          </w:p>
        </w:tc>
      </w:tr>
      <w:tr w:rsidR="00AA5A94" w:rsidRPr="001F6AA2" w:rsidTr="001F6AA2">
        <w:tc>
          <w:tcPr>
            <w:tcW w:w="4928" w:type="dxa"/>
          </w:tcPr>
          <w:p w:rsidR="00AA5A94" w:rsidRPr="001F6AA2" w:rsidRDefault="008E4810" w:rsidP="001F6AA2">
            <w:pPr>
              <w:numPr>
                <w:ilvl w:val="0"/>
                <w:numId w:val="18"/>
              </w:numPr>
              <w:ind w:left="284" w:hanging="284"/>
              <w:rPr>
                <w:rFonts w:ascii="Cambria" w:hAnsi="Cambria" w:cs="Calibri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SOP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Pelaksanaan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Kuliah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Reguler</w:t>
            </w:r>
            <w:proofErr w:type="spellEnd"/>
          </w:p>
          <w:p w:rsidR="003B08E2" w:rsidRDefault="008E4810" w:rsidP="003D0517">
            <w:pPr>
              <w:numPr>
                <w:ilvl w:val="0"/>
                <w:numId w:val="18"/>
              </w:numPr>
              <w:ind w:left="284" w:hanging="284"/>
              <w:rPr>
                <w:rFonts w:ascii="Cambria" w:hAnsi="Cambria" w:cs="Calibri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SOP </w:t>
            </w:r>
            <w:proofErr w:type="spellStart"/>
            <w:r w:rsidR="003D0517">
              <w:rPr>
                <w:rFonts w:ascii="Cambria" w:hAnsi="Cambria" w:cs="Calibri"/>
                <w:sz w:val="20"/>
                <w:szCs w:val="20"/>
                <w:lang w:val="en-US"/>
              </w:rPr>
              <w:t>Evaluasi</w:t>
            </w:r>
            <w:proofErr w:type="spellEnd"/>
            <w:r w:rsidR="003D0517"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0517">
              <w:rPr>
                <w:rFonts w:ascii="Cambria" w:hAnsi="Cambria" w:cs="Calibri"/>
                <w:sz w:val="20"/>
                <w:szCs w:val="20"/>
                <w:lang w:val="en-US"/>
              </w:rPr>
              <w:t>Kinerja</w:t>
            </w:r>
            <w:proofErr w:type="spellEnd"/>
            <w:r w:rsidR="003D0517"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0517">
              <w:rPr>
                <w:rFonts w:ascii="Cambria" w:hAnsi="Cambria" w:cs="Calibri"/>
                <w:sz w:val="20"/>
                <w:szCs w:val="20"/>
                <w:lang w:val="en-US"/>
              </w:rPr>
              <w:t>Dosen</w:t>
            </w:r>
            <w:proofErr w:type="spellEnd"/>
          </w:p>
          <w:p w:rsidR="00CD3CE6" w:rsidRDefault="00CD3CE6" w:rsidP="003D0517">
            <w:pPr>
              <w:numPr>
                <w:ilvl w:val="0"/>
                <w:numId w:val="18"/>
              </w:numPr>
              <w:ind w:left="284" w:hanging="284"/>
              <w:rPr>
                <w:rFonts w:ascii="Cambria" w:hAnsi="Cambria" w:cs="Calibri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SOP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Pengembangan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Kurikulum</w:t>
            </w:r>
            <w:proofErr w:type="spellEnd"/>
          </w:p>
          <w:p w:rsidR="00CD3CE6" w:rsidRPr="00A53F32" w:rsidRDefault="00CD3CE6" w:rsidP="003D0517">
            <w:pPr>
              <w:numPr>
                <w:ilvl w:val="0"/>
                <w:numId w:val="18"/>
              </w:numPr>
              <w:ind w:left="284" w:hanging="284"/>
              <w:rPr>
                <w:rFonts w:ascii="Cambria" w:hAnsi="Cambria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Pengembangan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Tugas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Mengajar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Dosen</w:t>
            </w:r>
            <w:proofErr w:type="spellEnd"/>
          </w:p>
          <w:p w:rsidR="00A53F32" w:rsidRPr="001F6AA2" w:rsidRDefault="00A53F32" w:rsidP="00A53F32">
            <w:pPr>
              <w:ind w:left="284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</w:tc>
        <w:tc>
          <w:tcPr>
            <w:tcW w:w="5137" w:type="dxa"/>
            <w:gridSpan w:val="2"/>
          </w:tcPr>
          <w:p w:rsidR="00AA5A94" w:rsidRDefault="000E098F" w:rsidP="00F05CDC">
            <w:pPr>
              <w:pStyle w:val="ListParagraph"/>
              <w:numPr>
                <w:ilvl w:val="0"/>
                <w:numId w:val="25"/>
              </w:numPr>
              <w:ind w:left="352" w:hanging="284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Komputer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dilengkapi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="00A53F32">
              <w:rPr>
                <w:rFonts w:ascii="Cambria" w:hAnsi="Cambria"/>
                <w:sz w:val="20"/>
                <w:szCs w:val="20"/>
              </w:rPr>
              <w:t>printer</w:t>
            </w:r>
          </w:p>
          <w:p w:rsidR="000851B5" w:rsidRDefault="000B5B4D" w:rsidP="00F05CDC">
            <w:pPr>
              <w:pStyle w:val="ListParagraph"/>
              <w:numPr>
                <w:ilvl w:val="0"/>
                <w:numId w:val="25"/>
              </w:numPr>
              <w:ind w:left="352" w:hanging="284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Data program </w:t>
            </w:r>
            <w:r w:rsidR="00A53F32">
              <w:rPr>
                <w:rFonts w:ascii="Cambria" w:hAnsi="Cambria"/>
                <w:sz w:val="20"/>
                <w:szCs w:val="20"/>
              </w:rPr>
              <w:t>studi</w:t>
            </w:r>
          </w:p>
          <w:p w:rsidR="000B5B4D" w:rsidRPr="00A53F32" w:rsidRDefault="000B5B4D" w:rsidP="00F05CDC">
            <w:pPr>
              <w:pStyle w:val="ListParagraph"/>
              <w:numPr>
                <w:ilvl w:val="0"/>
                <w:numId w:val="25"/>
              </w:numPr>
              <w:ind w:left="352" w:hanging="284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Dokumen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="00A53F32">
              <w:rPr>
                <w:rFonts w:ascii="Cambria" w:hAnsi="Cambria"/>
                <w:sz w:val="20"/>
                <w:szCs w:val="20"/>
              </w:rPr>
              <w:t>penunjang lainnya</w:t>
            </w:r>
          </w:p>
          <w:p w:rsidR="00A53F32" w:rsidRPr="000851B5" w:rsidRDefault="00A53F32" w:rsidP="00A53F32">
            <w:pPr>
              <w:pStyle w:val="ListParagrap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AA5A94" w:rsidRPr="001F6AA2" w:rsidTr="001F6AA2">
        <w:tc>
          <w:tcPr>
            <w:tcW w:w="4928" w:type="dxa"/>
            <w:shd w:val="clear" w:color="auto" w:fill="BFBFBF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 w:cs="Calibri"/>
                <w:sz w:val="20"/>
                <w:szCs w:val="20"/>
                <w:lang w:val="en-US"/>
              </w:rPr>
              <w:t>PERINGATAN</w:t>
            </w:r>
          </w:p>
        </w:tc>
        <w:tc>
          <w:tcPr>
            <w:tcW w:w="5137" w:type="dxa"/>
            <w:gridSpan w:val="2"/>
            <w:shd w:val="clear" w:color="auto" w:fill="BFBFBF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PENCATATAN DAN PENDATAAN</w:t>
            </w:r>
          </w:p>
        </w:tc>
      </w:tr>
      <w:tr w:rsidR="00AA5A94" w:rsidRPr="001F6AA2" w:rsidTr="00F05CDC">
        <w:tc>
          <w:tcPr>
            <w:tcW w:w="4928" w:type="dxa"/>
            <w:shd w:val="clear" w:color="auto" w:fill="auto"/>
          </w:tcPr>
          <w:p w:rsidR="00AA5A94" w:rsidRPr="00A53F32" w:rsidRDefault="00A53F32" w:rsidP="00F05CD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Apabila SOP ini tidak dilaksanakan maka pelaksanaan kegiatan tidak akan berjalan dengan baik</w:t>
            </w:r>
          </w:p>
        </w:tc>
        <w:tc>
          <w:tcPr>
            <w:tcW w:w="5137" w:type="dxa"/>
            <w:gridSpan w:val="2"/>
          </w:tcPr>
          <w:p w:rsidR="000E098F" w:rsidRDefault="00F05CDC" w:rsidP="00F05CDC">
            <w:pPr>
              <w:pStyle w:val="ListParagraph"/>
              <w:ind w:left="6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Dokumen dapat disimpan dalam bentuk Hard Copy dan Soft Copy.</w:t>
            </w:r>
          </w:p>
          <w:p w:rsidR="00F05CDC" w:rsidRPr="00F05CDC" w:rsidRDefault="00F05CDC" w:rsidP="00F05CDC">
            <w:pPr>
              <w:pStyle w:val="ListParagraph"/>
              <w:ind w:left="68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A5A94" w:rsidRPr="00E844C1" w:rsidRDefault="00AA5A94">
      <w:pPr>
        <w:rPr>
          <w:rFonts w:ascii="Cambria" w:hAnsi="Cambria"/>
          <w:sz w:val="20"/>
          <w:szCs w:val="20"/>
          <w:lang w:val="en-US"/>
        </w:rPr>
      </w:pPr>
    </w:p>
    <w:p w:rsidR="008B6EC4" w:rsidRDefault="008B6EC4" w:rsidP="008B6EC4">
      <w:pPr>
        <w:pStyle w:val="ListParagraph"/>
        <w:rPr>
          <w:rFonts w:ascii="Cambria" w:hAnsi="Cambria"/>
          <w:sz w:val="20"/>
          <w:szCs w:val="20"/>
          <w:lang w:val="en-US"/>
        </w:rPr>
      </w:pPr>
    </w:p>
    <w:p w:rsidR="00EC1F0D" w:rsidRPr="00E844C1" w:rsidRDefault="00EC1F0D" w:rsidP="00EC1F0D">
      <w:pPr>
        <w:rPr>
          <w:rFonts w:ascii="Cambria" w:hAnsi="Cambria"/>
          <w:sz w:val="20"/>
          <w:szCs w:val="20"/>
          <w:lang w:val="en-US"/>
        </w:rPr>
      </w:pPr>
    </w:p>
    <w:p w:rsidR="00EC1F0D" w:rsidRPr="00E844C1" w:rsidRDefault="00EC1F0D" w:rsidP="00EC1F0D">
      <w:pPr>
        <w:rPr>
          <w:rFonts w:ascii="Cambria" w:hAnsi="Cambria"/>
          <w:sz w:val="20"/>
          <w:szCs w:val="20"/>
          <w:lang w:val="en-US"/>
        </w:rPr>
      </w:pPr>
    </w:p>
    <w:p w:rsidR="00EE2F5B" w:rsidRPr="00E844C1" w:rsidRDefault="00EE2F5B" w:rsidP="00EC1F0D">
      <w:pPr>
        <w:rPr>
          <w:rFonts w:ascii="Cambria" w:hAnsi="Cambria"/>
          <w:sz w:val="20"/>
          <w:szCs w:val="20"/>
          <w:lang w:val="en-US"/>
        </w:rPr>
      </w:pPr>
    </w:p>
    <w:p w:rsidR="00EE2F5B" w:rsidRPr="00E844C1" w:rsidRDefault="00EE2F5B" w:rsidP="00EC1F0D">
      <w:pPr>
        <w:rPr>
          <w:rFonts w:ascii="Cambria" w:hAnsi="Cambria"/>
          <w:sz w:val="20"/>
          <w:szCs w:val="20"/>
          <w:lang w:val="en-US"/>
        </w:rPr>
      </w:pPr>
    </w:p>
    <w:p w:rsidR="00EE2F5B" w:rsidRPr="00E844C1" w:rsidRDefault="00EE2F5B" w:rsidP="00EC1F0D">
      <w:pPr>
        <w:rPr>
          <w:rFonts w:ascii="Cambria" w:hAnsi="Cambria"/>
          <w:sz w:val="20"/>
          <w:szCs w:val="20"/>
          <w:lang w:val="en-US"/>
        </w:rPr>
      </w:pPr>
      <w:bookmarkStart w:id="0" w:name="_GoBack"/>
      <w:bookmarkEnd w:id="0"/>
    </w:p>
    <w:p w:rsidR="00EE2F5B" w:rsidRPr="00402547" w:rsidRDefault="00EE2F5B" w:rsidP="001A3EFD">
      <w:pPr>
        <w:tabs>
          <w:tab w:val="left" w:pos="684"/>
        </w:tabs>
        <w:ind w:left="324"/>
        <w:jc w:val="both"/>
        <w:rPr>
          <w:rFonts w:ascii="Cambria" w:hAnsi="Cambria"/>
          <w:color w:val="1F497D"/>
          <w:sz w:val="20"/>
          <w:szCs w:val="20"/>
        </w:rPr>
      </w:pPr>
    </w:p>
    <w:p w:rsidR="009067BB" w:rsidRDefault="009067BB" w:rsidP="00941654">
      <w:pPr>
        <w:tabs>
          <w:tab w:val="left" w:pos="684"/>
        </w:tabs>
        <w:ind w:left="324"/>
        <w:jc w:val="center"/>
        <w:rPr>
          <w:rFonts w:ascii="Arial" w:hAnsi="Arial"/>
          <w:b/>
          <w:sz w:val="20"/>
          <w:szCs w:val="20"/>
          <w:lang w:val="en-US"/>
        </w:rPr>
      </w:pPr>
    </w:p>
    <w:p w:rsidR="009067BB" w:rsidRDefault="009067BB" w:rsidP="00941654">
      <w:pPr>
        <w:tabs>
          <w:tab w:val="left" w:pos="684"/>
        </w:tabs>
        <w:ind w:left="324"/>
        <w:jc w:val="center"/>
        <w:rPr>
          <w:rFonts w:ascii="Arial" w:hAnsi="Arial"/>
          <w:b/>
          <w:sz w:val="20"/>
          <w:szCs w:val="20"/>
          <w:lang w:val="en-US"/>
        </w:rPr>
        <w:sectPr w:rsidR="009067BB" w:rsidSect="00A553E0">
          <w:footerReference w:type="default" r:id="rId9"/>
          <w:pgSz w:w="12240" w:h="15840"/>
          <w:pgMar w:top="1009" w:right="1418" w:bottom="1009" w:left="1701" w:header="720" w:footer="720" w:gutter="0"/>
          <w:cols w:space="720"/>
          <w:docGrid w:linePitch="360"/>
        </w:sectPr>
      </w:pPr>
    </w:p>
    <w:p w:rsidR="00941654" w:rsidRPr="00BE3C8F" w:rsidRDefault="00941654" w:rsidP="009067BB">
      <w:pPr>
        <w:ind w:left="324"/>
        <w:jc w:val="center"/>
        <w:rPr>
          <w:rFonts w:ascii="Arial" w:hAnsi="Arial"/>
          <w:b/>
          <w:lang w:val="en-US"/>
        </w:rPr>
      </w:pPr>
      <w:r w:rsidRPr="00BE3C8F">
        <w:rPr>
          <w:rFonts w:ascii="Arial" w:hAnsi="Arial"/>
          <w:b/>
          <w:lang w:val="en-US"/>
        </w:rPr>
        <w:lastRenderedPageBreak/>
        <w:t>DIAGRAM ALUR</w:t>
      </w:r>
    </w:p>
    <w:p w:rsidR="00941654" w:rsidRPr="00BE3C8F" w:rsidRDefault="00461320" w:rsidP="00BE3C8F">
      <w:pPr>
        <w:ind w:left="324"/>
        <w:jc w:val="center"/>
        <w:rPr>
          <w:rFonts w:ascii="Arial" w:hAnsi="Arial"/>
          <w:b/>
          <w:lang w:val="en-US"/>
        </w:rPr>
      </w:pPr>
      <w:r w:rsidRPr="00BE3C8F">
        <w:rPr>
          <w:rFonts w:ascii="Arial" w:hAnsi="Arial"/>
          <w:b/>
          <w:lang w:val="en-US"/>
        </w:rPr>
        <w:t>SOP</w:t>
      </w:r>
      <w:r w:rsidR="00941654" w:rsidRPr="00BE3C8F">
        <w:rPr>
          <w:rFonts w:ascii="Arial" w:hAnsi="Arial"/>
          <w:b/>
          <w:lang w:val="en-US"/>
        </w:rPr>
        <w:t xml:space="preserve"> </w:t>
      </w:r>
      <w:r w:rsidR="009006F2" w:rsidRPr="00BE3C8F">
        <w:rPr>
          <w:rFonts w:ascii="Arial" w:hAnsi="Arial"/>
          <w:b/>
          <w:lang w:val="en-US"/>
        </w:rPr>
        <w:t xml:space="preserve">PENYUSUNAN PROGRAM KERJA </w:t>
      </w:r>
      <w:r w:rsidR="00390F24" w:rsidRPr="00BE3C8F">
        <w:rPr>
          <w:rFonts w:ascii="Arial" w:hAnsi="Arial"/>
          <w:b/>
          <w:lang w:val="en-US"/>
        </w:rPr>
        <w:t xml:space="preserve">PRODI </w:t>
      </w:r>
    </w:p>
    <w:tbl>
      <w:tblPr>
        <w:tblpPr w:leftFromText="180" w:rightFromText="180" w:vertAnchor="text" w:tblpX="133" w:tblpY="1"/>
        <w:tblOverlap w:val="never"/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657"/>
        <w:gridCol w:w="1218"/>
        <w:gridCol w:w="974"/>
        <w:gridCol w:w="977"/>
        <w:gridCol w:w="983"/>
        <w:gridCol w:w="1277"/>
        <w:gridCol w:w="1263"/>
        <w:gridCol w:w="1663"/>
        <w:gridCol w:w="1470"/>
      </w:tblGrid>
      <w:tr w:rsidR="009D203D" w:rsidRPr="00941654" w:rsidTr="00F05CDC">
        <w:trPr>
          <w:tblHeader/>
        </w:trPr>
        <w:tc>
          <w:tcPr>
            <w:tcW w:w="185" w:type="pct"/>
            <w:vMerge w:val="restart"/>
            <w:vAlign w:val="center"/>
          </w:tcPr>
          <w:p w:rsidR="009D203D" w:rsidRPr="00C657B9" w:rsidRDefault="009D203D" w:rsidP="0094165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657B9">
              <w:rPr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306" w:type="pct"/>
            <w:vMerge w:val="restart"/>
            <w:vAlign w:val="center"/>
          </w:tcPr>
          <w:p w:rsidR="009D203D" w:rsidRPr="00941654" w:rsidRDefault="009D203D" w:rsidP="00007331">
            <w:pPr>
              <w:jc w:val="both"/>
              <w:rPr>
                <w:sz w:val="20"/>
                <w:szCs w:val="20"/>
                <w:lang w:val="en-US"/>
              </w:rPr>
            </w:pPr>
            <w:r w:rsidRPr="00C657B9">
              <w:rPr>
                <w:b/>
                <w:sz w:val="20"/>
                <w:szCs w:val="20"/>
                <w:lang w:val="en-US"/>
              </w:rPr>
              <w:t>KEGIATAN</w:t>
            </w:r>
          </w:p>
        </w:tc>
        <w:tc>
          <w:tcPr>
            <w:tcW w:w="1132" w:type="pct"/>
            <w:gridSpan w:val="3"/>
          </w:tcPr>
          <w:p w:rsidR="009D203D" w:rsidRPr="00941654" w:rsidRDefault="009D203D" w:rsidP="009067B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PELAKSANA</w:t>
            </w:r>
          </w:p>
        </w:tc>
        <w:tc>
          <w:tcPr>
            <w:tcW w:w="351" w:type="pct"/>
          </w:tcPr>
          <w:p w:rsidR="009D203D" w:rsidRDefault="009D203D" w:rsidP="009067B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00" w:type="pct"/>
            <w:gridSpan w:val="3"/>
          </w:tcPr>
          <w:p w:rsidR="009D203D" w:rsidRPr="009067BB" w:rsidRDefault="009D203D" w:rsidP="009067B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MUTU BAKU</w:t>
            </w:r>
          </w:p>
        </w:tc>
        <w:tc>
          <w:tcPr>
            <w:tcW w:w="525" w:type="pct"/>
            <w:vMerge w:val="restart"/>
            <w:vAlign w:val="center"/>
          </w:tcPr>
          <w:p w:rsidR="009D203D" w:rsidRDefault="009D203D" w:rsidP="007D587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Ket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9D203D" w:rsidRPr="00941654" w:rsidTr="00F05CDC">
        <w:trPr>
          <w:tblHeader/>
        </w:trPr>
        <w:tc>
          <w:tcPr>
            <w:tcW w:w="185" w:type="pct"/>
            <w:vMerge/>
            <w:vAlign w:val="center"/>
          </w:tcPr>
          <w:p w:rsidR="009D203D" w:rsidRPr="00941654" w:rsidRDefault="009D203D" w:rsidP="0094165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06" w:type="pct"/>
            <w:vMerge/>
          </w:tcPr>
          <w:p w:rsidR="009D203D" w:rsidRPr="00941654" w:rsidRDefault="009D203D" w:rsidP="0094165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</w:tcPr>
          <w:p w:rsidR="009D203D" w:rsidRPr="00F05CDC" w:rsidRDefault="00F05CDC" w:rsidP="007D5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KAPRODI</w:t>
            </w:r>
          </w:p>
        </w:tc>
        <w:tc>
          <w:tcPr>
            <w:tcW w:w="348" w:type="pct"/>
          </w:tcPr>
          <w:p w:rsidR="009D203D" w:rsidRPr="00F05CDC" w:rsidRDefault="00F05CDC" w:rsidP="00F05CDC">
            <w:pPr>
              <w:ind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SEKPRO</w:t>
            </w:r>
          </w:p>
        </w:tc>
        <w:tc>
          <w:tcPr>
            <w:tcW w:w="349" w:type="pct"/>
          </w:tcPr>
          <w:p w:rsidR="009D203D" w:rsidRPr="00941654" w:rsidRDefault="007172EF" w:rsidP="007D587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PD</w:t>
            </w:r>
            <w:r w:rsidR="001A2738">
              <w:rPr>
                <w:b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351" w:type="pct"/>
          </w:tcPr>
          <w:p w:rsidR="009D203D" w:rsidRDefault="007172EF" w:rsidP="007D587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DEKAN</w:t>
            </w:r>
          </w:p>
        </w:tc>
        <w:tc>
          <w:tcPr>
            <w:tcW w:w="456" w:type="pct"/>
          </w:tcPr>
          <w:p w:rsidR="009D203D" w:rsidRPr="00941654" w:rsidRDefault="00F05CDC" w:rsidP="00F05CDC">
            <w:pPr>
              <w:ind w:right="-107" w:hanging="109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K</w:t>
            </w:r>
            <w:proofErr w:type="spellStart"/>
            <w:r w:rsidR="009D203D">
              <w:rPr>
                <w:b/>
                <w:sz w:val="20"/>
                <w:szCs w:val="20"/>
                <w:lang w:val="en-US"/>
              </w:rPr>
              <w:t>elengkapan</w:t>
            </w:r>
            <w:proofErr w:type="spellEnd"/>
          </w:p>
        </w:tc>
        <w:tc>
          <w:tcPr>
            <w:tcW w:w="451" w:type="pct"/>
          </w:tcPr>
          <w:p w:rsidR="009D203D" w:rsidRPr="00941654" w:rsidRDefault="009D203D" w:rsidP="007D587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Waktu</w:t>
            </w:r>
            <w:proofErr w:type="spellEnd"/>
          </w:p>
        </w:tc>
        <w:tc>
          <w:tcPr>
            <w:tcW w:w="594" w:type="pct"/>
          </w:tcPr>
          <w:p w:rsidR="009D203D" w:rsidRDefault="009D203D" w:rsidP="007D58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Output</w:t>
            </w:r>
          </w:p>
        </w:tc>
        <w:tc>
          <w:tcPr>
            <w:tcW w:w="525" w:type="pct"/>
            <w:vMerge/>
          </w:tcPr>
          <w:p w:rsidR="009D203D" w:rsidRDefault="009D203D" w:rsidP="0094165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D203D" w:rsidRPr="00941654" w:rsidTr="00F05CDC">
        <w:trPr>
          <w:trHeight w:val="785"/>
        </w:trPr>
        <w:tc>
          <w:tcPr>
            <w:tcW w:w="185" w:type="pct"/>
          </w:tcPr>
          <w:p w:rsidR="009D203D" w:rsidRPr="00941654" w:rsidRDefault="009D203D" w:rsidP="00941654">
            <w:pPr>
              <w:rPr>
                <w:lang w:val="en-US"/>
              </w:rPr>
            </w:pPr>
            <w:r w:rsidRPr="00941654">
              <w:rPr>
                <w:lang w:val="en-US"/>
              </w:rPr>
              <w:t>1.</w:t>
            </w:r>
          </w:p>
        </w:tc>
        <w:tc>
          <w:tcPr>
            <w:tcW w:w="1306" w:type="pct"/>
          </w:tcPr>
          <w:p w:rsidR="009D203D" w:rsidRDefault="00F05CDC" w:rsidP="00941654">
            <w:pPr>
              <w:widowControl w:val="0"/>
              <w:contextualSpacing/>
              <w:jc w:val="both"/>
              <w:rPr>
                <w:bCs/>
                <w:lang w:val="sv-SE" w:eastAsia="en-AU"/>
              </w:rPr>
            </w:pPr>
            <w:r>
              <w:rPr>
                <w:bCs/>
                <w:lang w:eastAsia="en-AU"/>
              </w:rPr>
              <w:t>M</w:t>
            </w:r>
            <w:r w:rsidR="007172EF" w:rsidRPr="00977BDC">
              <w:rPr>
                <w:bCs/>
                <w:lang w:val="sv-SE" w:eastAsia="en-AU"/>
              </w:rPr>
              <w:t xml:space="preserve">emerintahkan Sekretaris </w:t>
            </w:r>
            <w:r>
              <w:rPr>
                <w:bCs/>
                <w:lang w:eastAsia="en-AU"/>
              </w:rPr>
              <w:t>Prodi menyiapkan data yang diperlukan untuk</w:t>
            </w:r>
            <w:r w:rsidR="007172EF" w:rsidRPr="00977BDC">
              <w:rPr>
                <w:bCs/>
                <w:lang w:val="sv-SE" w:eastAsia="en-AU"/>
              </w:rPr>
              <w:t xml:space="preserve"> menyusun program kerja prodi</w:t>
            </w:r>
          </w:p>
          <w:p w:rsidR="00846175" w:rsidRPr="00977BDC" w:rsidRDefault="00846175" w:rsidP="00941654">
            <w:pPr>
              <w:widowControl w:val="0"/>
              <w:contextualSpacing/>
              <w:jc w:val="both"/>
              <w:rPr>
                <w:bCs/>
                <w:lang w:val="sv-SE" w:eastAsia="en-AU"/>
              </w:rPr>
            </w:pPr>
          </w:p>
        </w:tc>
        <w:tc>
          <w:tcPr>
            <w:tcW w:w="435" w:type="pct"/>
          </w:tcPr>
          <w:p w:rsidR="009D203D" w:rsidRPr="00941654" w:rsidRDefault="00BA26F3" w:rsidP="00941654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774" type="#_x0000_t34" style="position:absolute;margin-left:28pt;margin-top:31.25pt;width:48.15pt;height:47.9pt;rotation:90;flip:x;z-index:251744255;mso-position-horizontal-relative:text;mso-position-vertical-relative:text" o:connectortype="elbow" adj="10789,77810,-131910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726" type="#_x0000_t116" style="position:absolute;margin-left:6.55pt;margin-top:14.6pt;width:36.8pt;height:17.55pt;z-index:251708928;mso-position-horizontal-relative:text;mso-position-vertical-relative:text"/>
              </w:pict>
            </w:r>
          </w:p>
        </w:tc>
        <w:tc>
          <w:tcPr>
            <w:tcW w:w="348" w:type="pct"/>
          </w:tcPr>
          <w:p w:rsidR="009D203D" w:rsidRPr="00941654" w:rsidRDefault="009D203D" w:rsidP="009416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9" w:type="pct"/>
          </w:tcPr>
          <w:p w:rsidR="009D203D" w:rsidRPr="00941654" w:rsidRDefault="009D203D" w:rsidP="009416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1" w:type="pct"/>
          </w:tcPr>
          <w:p w:rsidR="009D203D" w:rsidRDefault="009D203D" w:rsidP="00941654">
            <w:pPr>
              <w:ind w:left="-22" w:firstLine="2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6" w:type="pct"/>
          </w:tcPr>
          <w:p w:rsidR="00F05CDC" w:rsidRDefault="00F05CDC" w:rsidP="00941654">
            <w:pPr>
              <w:ind w:left="-22" w:firstLine="22"/>
              <w:jc w:val="center"/>
              <w:rPr>
                <w:sz w:val="20"/>
                <w:szCs w:val="20"/>
              </w:rPr>
            </w:pPr>
          </w:p>
          <w:p w:rsidR="009D203D" w:rsidRDefault="003D0517" w:rsidP="00F05CDC">
            <w:pPr>
              <w:ind w:left="-22" w:firstLine="22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Renstra</w:t>
            </w:r>
            <w:proofErr w:type="spellEnd"/>
          </w:p>
          <w:p w:rsidR="000D5046" w:rsidRPr="00941654" w:rsidRDefault="00F05CDC" w:rsidP="00F05CDC">
            <w:pPr>
              <w:ind w:left="-22" w:firstLine="2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K</w:t>
            </w:r>
            <w:proofErr w:type="spellStart"/>
            <w:r w:rsidR="000D5046">
              <w:rPr>
                <w:sz w:val="20"/>
                <w:szCs w:val="20"/>
                <w:lang w:val="en-US"/>
              </w:rPr>
              <w:t>onsep</w:t>
            </w:r>
            <w:proofErr w:type="spellEnd"/>
          </w:p>
        </w:tc>
        <w:tc>
          <w:tcPr>
            <w:tcW w:w="451" w:type="pct"/>
          </w:tcPr>
          <w:p w:rsidR="009D203D" w:rsidRPr="00941654" w:rsidRDefault="009D203D" w:rsidP="009416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="000D5046">
              <w:rPr>
                <w:sz w:val="20"/>
                <w:szCs w:val="20"/>
                <w:lang w:val="en-US"/>
              </w:rPr>
              <w:t>hari</w:t>
            </w:r>
            <w:proofErr w:type="spellEnd"/>
          </w:p>
        </w:tc>
        <w:tc>
          <w:tcPr>
            <w:tcW w:w="594" w:type="pct"/>
          </w:tcPr>
          <w:p w:rsidR="009D203D" w:rsidRPr="00941654" w:rsidRDefault="009D203D" w:rsidP="009416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5" w:type="pct"/>
          </w:tcPr>
          <w:p w:rsidR="009D203D" w:rsidRPr="00941654" w:rsidRDefault="009D203D" w:rsidP="00941654">
            <w:pPr>
              <w:rPr>
                <w:sz w:val="20"/>
                <w:szCs w:val="20"/>
                <w:lang w:val="en-US"/>
              </w:rPr>
            </w:pPr>
          </w:p>
        </w:tc>
      </w:tr>
      <w:tr w:rsidR="009D203D" w:rsidRPr="00941654" w:rsidTr="00F05CDC">
        <w:trPr>
          <w:trHeight w:val="713"/>
        </w:trPr>
        <w:tc>
          <w:tcPr>
            <w:tcW w:w="185" w:type="pct"/>
          </w:tcPr>
          <w:p w:rsidR="009D203D" w:rsidRPr="00941654" w:rsidRDefault="009D203D" w:rsidP="00941654">
            <w:pPr>
              <w:rPr>
                <w:lang w:val="en-US"/>
              </w:rPr>
            </w:pPr>
            <w:r w:rsidRPr="00941654">
              <w:rPr>
                <w:lang w:val="en-US"/>
              </w:rPr>
              <w:t>2.</w:t>
            </w:r>
          </w:p>
        </w:tc>
        <w:tc>
          <w:tcPr>
            <w:tcW w:w="1306" w:type="pct"/>
          </w:tcPr>
          <w:p w:rsidR="009D203D" w:rsidRPr="00977BDC" w:rsidRDefault="00766104" w:rsidP="00BE3C8F">
            <w:pPr>
              <w:widowControl w:val="0"/>
              <w:contextualSpacing/>
              <w:rPr>
                <w:bCs/>
                <w:lang w:val="sv-SE" w:eastAsia="en-AU"/>
              </w:rPr>
            </w:pPr>
            <w:r>
              <w:rPr>
                <w:bCs/>
                <w:lang w:val="sv-SE" w:eastAsia="en-AU"/>
              </w:rPr>
              <w:t xml:space="preserve">Bersama dengan ketua prodi, </w:t>
            </w:r>
            <w:r w:rsidR="007172EF" w:rsidRPr="00977BDC">
              <w:rPr>
                <w:bCs/>
                <w:lang w:val="sv-SE" w:eastAsia="en-AU"/>
              </w:rPr>
              <w:t>m</w:t>
            </w:r>
            <w:r>
              <w:rPr>
                <w:bCs/>
                <w:lang w:val="sv-SE" w:eastAsia="en-AU"/>
              </w:rPr>
              <w:t xml:space="preserve">enyiapkan program kerja </w:t>
            </w:r>
            <w:r w:rsidR="007172EF" w:rsidRPr="00977BDC">
              <w:rPr>
                <w:bCs/>
                <w:lang w:val="sv-SE" w:eastAsia="en-AU"/>
              </w:rPr>
              <w:t xml:space="preserve">dan menyerahkan </w:t>
            </w:r>
            <w:r w:rsidR="00DF6339" w:rsidRPr="00977BDC">
              <w:rPr>
                <w:bCs/>
                <w:lang w:val="sv-SE" w:eastAsia="en-AU"/>
              </w:rPr>
              <w:t xml:space="preserve">kepada Ketua </w:t>
            </w:r>
            <w:r w:rsidR="00BE3C8F">
              <w:rPr>
                <w:bCs/>
                <w:lang w:val="sv-SE" w:eastAsia="en-AU"/>
              </w:rPr>
              <w:t>Prodi</w:t>
            </w:r>
          </w:p>
        </w:tc>
        <w:tc>
          <w:tcPr>
            <w:tcW w:w="435" w:type="pct"/>
          </w:tcPr>
          <w:p w:rsidR="009D203D" w:rsidRPr="00941654" w:rsidRDefault="00BA26F3" w:rsidP="00941654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739" type="#_x0000_t32" style="position:absolute;margin-left:27.1pt;margin-top:18pt;width:.85pt;height:49.15pt;z-index:2517171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shape id="_x0000_s1738" type="#_x0000_t32" style="position:absolute;margin-left:27.95pt;margin-top:18pt;width:35.05pt;height:0;flip:x;z-index:251716096;mso-position-horizontal-relative:text;mso-position-vertical-relative:text" o:connectortype="straight"/>
              </w:pict>
            </w:r>
          </w:p>
        </w:tc>
        <w:tc>
          <w:tcPr>
            <w:tcW w:w="348" w:type="pct"/>
          </w:tcPr>
          <w:p w:rsidR="009D203D" w:rsidRPr="00941654" w:rsidRDefault="00BA26F3" w:rsidP="00941654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 id="_x0000_s1741" type="#_x0000_t32" style="position:absolute;margin-left:14.15pt;margin-top:30.7pt;width:0;height:48.05pt;flip:y;z-index:2517191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706" type="#_x0000_t109" style="position:absolute;margin-left:2.1pt;margin-top:9.75pt;width:33.5pt;height:20.95pt;z-index:251689472;mso-position-horizontal-relative:text;mso-position-vertical-relative:text"/>
              </w:pict>
            </w:r>
          </w:p>
        </w:tc>
        <w:tc>
          <w:tcPr>
            <w:tcW w:w="349" w:type="pct"/>
          </w:tcPr>
          <w:p w:rsidR="009D203D" w:rsidRPr="00941654" w:rsidRDefault="009D203D" w:rsidP="009416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1" w:type="pct"/>
          </w:tcPr>
          <w:p w:rsidR="009D203D" w:rsidRDefault="009D203D" w:rsidP="00941654">
            <w:pPr>
              <w:ind w:left="-22" w:firstLine="22"/>
              <w:rPr>
                <w:sz w:val="20"/>
                <w:szCs w:val="20"/>
                <w:lang w:val="en-US"/>
              </w:rPr>
            </w:pPr>
          </w:p>
        </w:tc>
        <w:tc>
          <w:tcPr>
            <w:tcW w:w="456" w:type="pct"/>
          </w:tcPr>
          <w:p w:rsidR="009D203D" w:rsidRPr="00941654" w:rsidRDefault="009D203D" w:rsidP="00941654">
            <w:pPr>
              <w:ind w:left="-22" w:firstLine="22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Konsep</w:t>
            </w:r>
            <w:proofErr w:type="spellEnd"/>
          </w:p>
        </w:tc>
        <w:tc>
          <w:tcPr>
            <w:tcW w:w="451" w:type="pct"/>
          </w:tcPr>
          <w:p w:rsidR="009D203D" w:rsidRPr="00941654" w:rsidRDefault="009D203D" w:rsidP="000D50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="000D5046">
              <w:rPr>
                <w:sz w:val="20"/>
                <w:szCs w:val="20"/>
                <w:lang w:val="en-US"/>
              </w:rPr>
              <w:t>minggu</w:t>
            </w:r>
            <w:proofErr w:type="spellEnd"/>
          </w:p>
        </w:tc>
        <w:tc>
          <w:tcPr>
            <w:tcW w:w="594" w:type="pct"/>
          </w:tcPr>
          <w:p w:rsidR="009D203D" w:rsidRPr="00941654" w:rsidRDefault="009D203D" w:rsidP="009416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5" w:type="pct"/>
          </w:tcPr>
          <w:p w:rsidR="009D203D" w:rsidRPr="00941654" w:rsidRDefault="009D203D" w:rsidP="00941654">
            <w:pPr>
              <w:rPr>
                <w:sz w:val="20"/>
                <w:szCs w:val="20"/>
                <w:lang w:val="en-US"/>
              </w:rPr>
            </w:pPr>
          </w:p>
        </w:tc>
      </w:tr>
      <w:tr w:rsidR="009D203D" w:rsidRPr="00941654" w:rsidTr="00F05CDC">
        <w:tc>
          <w:tcPr>
            <w:tcW w:w="185" w:type="pct"/>
          </w:tcPr>
          <w:p w:rsidR="009D203D" w:rsidRPr="00941654" w:rsidRDefault="009D203D" w:rsidP="00941654">
            <w:pPr>
              <w:rPr>
                <w:lang w:val="en-US"/>
              </w:rPr>
            </w:pPr>
            <w:r w:rsidRPr="00941654">
              <w:rPr>
                <w:lang w:val="en-US"/>
              </w:rPr>
              <w:t>3</w:t>
            </w:r>
          </w:p>
        </w:tc>
        <w:tc>
          <w:tcPr>
            <w:tcW w:w="1306" w:type="pct"/>
          </w:tcPr>
          <w:p w:rsidR="009D203D" w:rsidRPr="00977BDC" w:rsidRDefault="00DF6339" w:rsidP="00BE3C8F">
            <w:pPr>
              <w:widowControl w:val="0"/>
              <w:contextualSpacing/>
              <w:jc w:val="both"/>
              <w:rPr>
                <w:bCs/>
                <w:lang w:val="sv-SE" w:eastAsia="en-AU"/>
              </w:rPr>
            </w:pPr>
            <w:r w:rsidRPr="00977BDC">
              <w:rPr>
                <w:bCs/>
                <w:lang w:val="sv-SE" w:eastAsia="en-AU"/>
              </w:rPr>
              <w:t xml:space="preserve">memeriksa draf program kerja </w:t>
            </w:r>
            <w:r w:rsidR="00BE3C8F">
              <w:rPr>
                <w:bCs/>
                <w:lang w:val="sv-SE" w:eastAsia="en-AU"/>
              </w:rPr>
              <w:t>Prodi</w:t>
            </w:r>
            <w:r w:rsidRPr="00977BDC">
              <w:rPr>
                <w:bCs/>
                <w:lang w:val="sv-SE" w:eastAsia="en-AU"/>
              </w:rPr>
              <w:t>, jika setuju</w:t>
            </w:r>
            <w:r w:rsidR="004C7D70">
              <w:rPr>
                <w:bCs/>
                <w:lang w:val="sv-SE" w:eastAsia="en-AU"/>
              </w:rPr>
              <w:t>i</w:t>
            </w:r>
            <w:r w:rsidRPr="00977BDC">
              <w:rPr>
                <w:bCs/>
                <w:lang w:val="sv-SE" w:eastAsia="en-AU"/>
              </w:rPr>
              <w:t xml:space="preserve"> di paraf dan disampaikan kepada PD</w:t>
            </w:r>
            <w:r w:rsidR="001A2738">
              <w:rPr>
                <w:bCs/>
                <w:lang w:val="sv-SE" w:eastAsia="en-AU"/>
              </w:rPr>
              <w:t xml:space="preserve"> 1</w:t>
            </w:r>
            <w:r w:rsidRPr="00977BDC">
              <w:rPr>
                <w:bCs/>
                <w:lang w:val="sv-SE" w:eastAsia="en-AU"/>
              </w:rPr>
              <w:t>, apabila tidak se</w:t>
            </w:r>
            <w:r w:rsidR="00BE3C8F">
              <w:rPr>
                <w:bCs/>
                <w:lang w:val="sv-SE" w:eastAsia="en-AU"/>
              </w:rPr>
              <w:t>tuju di kembalikan kepada Sek Prodi</w:t>
            </w:r>
            <w:r w:rsidRPr="00977BDC">
              <w:rPr>
                <w:bCs/>
                <w:lang w:val="sv-SE" w:eastAsia="en-AU"/>
              </w:rPr>
              <w:t xml:space="preserve"> untuk di lengkapi/diperbaiki.</w:t>
            </w:r>
          </w:p>
        </w:tc>
        <w:tc>
          <w:tcPr>
            <w:tcW w:w="435" w:type="pct"/>
          </w:tcPr>
          <w:p w:rsidR="009D203D" w:rsidRPr="00941654" w:rsidRDefault="00BA26F3" w:rsidP="00941654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717" type="#_x0000_t202" style="position:absolute;margin-left:43.35pt;margin-top:13.8pt;width:25.95pt;height:17.6pt;z-index:251700736;mso-position-horizontal-relative:text;mso-position-vertical-relative:text" stroked="f">
                  <v:textbox style="mso-next-textbox:#_x0000_s1717" inset="0,0,0,0">
                    <w:txbxContent>
                      <w:p w:rsidR="009D203D" w:rsidRPr="007F6EF9" w:rsidRDefault="009D203D" w:rsidP="007F6EF9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TDK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shape id="_x0000_s1748" type="#_x0000_t32" style="position:absolute;margin-left:27.95pt;margin-top:75.75pt;width:97.95pt;height:0;z-index:251726336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shape id="_x0000_s1747" type="#_x0000_t32" style="position:absolute;margin-left:27.1pt;margin-top:50.6pt;width:0;height:25.15pt;z-index:251725312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shape id="_x0000_s1743" type="#_x0000_t32" style="position:absolute;margin-left:-.5pt;margin-top:38.9pt;width:0;height:87.05pt;z-index:251721216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shape id="_x0000_s1742" type="#_x0000_t32" style="position:absolute;margin-left:-.5pt;margin-top:38.05pt;width:9.55pt;height:0;z-index:2517201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shape id="_x0000_s1740" type="#_x0000_t32" style="position:absolute;margin-left:39.95pt;margin-top:38.05pt;width:35.05pt;height:0;flip:x;z-index:251718144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727" type="#_x0000_t110" style="position:absolute;margin-left:9.05pt;margin-top:27.2pt;width:34.3pt;height:23.4pt;z-index:251709952;mso-position-horizontal-relative:text;mso-position-vertical-relative:text"/>
              </w:pict>
            </w:r>
          </w:p>
        </w:tc>
        <w:tc>
          <w:tcPr>
            <w:tcW w:w="348" w:type="pct"/>
          </w:tcPr>
          <w:p w:rsidR="009D203D" w:rsidRPr="00941654" w:rsidRDefault="009D203D" w:rsidP="009416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9" w:type="pct"/>
          </w:tcPr>
          <w:p w:rsidR="009D203D" w:rsidRPr="00941654" w:rsidRDefault="00BA26F3" w:rsidP="00941654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 id="_x0000_s1749" type="#_x0000_t32" style="position:absolute;margin-left:16.3pt;margin-top:75.75pt;width:0;height:38pt;z-index:251727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51" w:type="pct"/>
          </w:tcPr>
          <w:p w:rsidR="009D203D" w:rsidRDefault="009D203D" w:rsidP="00941654">
            <w:pPr>
              <w:ind w:left="-22" w:firstLine="22"/>
              <w:rPr>
                <w:sz w:val="20"/>
                <w:szCs w:val="20"/>
                <w:lang w:val="en-US"/>
              </w:rPr>
            </w:pPr>
          </w:p>
        </w:tc>
        <w:tc>
          <w:tcPr>
            <w:tcW w:w="456" w:type="pct"/>
          </w:tcPr>
          <w:p w:rsidR="009D203D" w:rsidRPr="00941654" w:rsidRDefault="009D203D" w:rsidP="00941654">
            <w:pPr>
              <w:ind w:left="-22" w:firstLine="22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Konsep</w:t>
            </w:r>
            <w:proofErr w:type="spellEnd"/>
          </w:p>
        </w:tc>
        <w:tc>
          <w:tcPr>
            <w:tcW w:w="451" w:type="pct"/>
          </w:tcPr>
          <w:p w:rsidR="009D203D" w:rsidRPr="00941654" w:rsidRDefault="000D5046" w:rsidP="009416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 w:rsidR="003D1982">
              <w:rPr>
                <w:sz w:val="20"/>
                <w:szCs w:val="20"/>
                <w:lang w:val="en-US"/>
              </w:rPr>
              <w:t>hari</w:t>
            </w:r>
            <w:proofErr w:type="spellEnd"/>
          </w:p>
        </w:tc>
        <w:tc>
          <w:tcPr>
            <w:tcW w:w="594" w:type="pct"/>
          </w:tcPr>
          <w:p w:rsidR="009D203D" w:rsidRPr="00941654" w:rsidRDefault="000B5B4D" w:rsidP="0094165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Draf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program </w:t>
            </w:r>
            <w:proofErr w:type="spellStart"/>
            <w:r>
              <w:rPr>
                <w:sz w:val="20"/>
                <w:szCs w:val="20"/>
                <w:lang w:val="en-US"/>
              </w:rPr>
              <w:t>kerja</w:t>
            </w:r>
            <w:proofErr w:type="spellEnd"/>
          </w:p>
        </w:tc>
        <w:tc>
          <w:tcPr>
            <w:tcW w:w="525" w:type="pct"/>
          </w:tcPr>
          <w:p w:rsidR="009D203D" w:rsidRPr="00941654" w:rsidRDefault="009D203D" w:rsidP="00941654">
            <w:pPr>
              <w:rPr>
                <w:sz w:val="20"/>
                <w:szCs w:val="20"/>
                <w:lang w:val="en-US"/>
              </w:rPr>
            </w:pPr>
          </w:p>
        </w:tc>
      </w:tr>
      <w:tr w:rsidR="009D203D" w:rsidRPr="00941654" w:rsidTr="00F05CDC">
        <w:tc>
          <w:tcPr>
            <w:tcW w:w="185" w:type="pct"/>
          </w:tcPr>
          <w:p w:rsidR="009D203D" w:rsidRPr="00941654" w:rsidRDefault="009D203D" w:rsidP="00941654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306" w:type="pct"/>
          </w:tcPr>
          <w:p w:rsidR="009D203D" w:rsidRPr="00977BDC" w:rsidRDefault="00390F24" w:rsidP="00941654">
            <w:pPr>
              <w:widowControl w:val="0"/>
              <w:contextualSpacing/>
              <w:jc w:val="both"/>
              <w:rPr>
                <w:bCs/>
                <w:lang w:val="sv-SE" w:eastAsia="en-AU"/>
              </w:rPr>
            </w:pPr>
            <w:r w:rsidRPr="00977BDC">
              <w:rPr>
                <w:bCs/>
                <w:lang w:val="sv-SE" w:eastAsia="en-AU"/>
              </w:rPr>
              <w:t>memer</w:t>
            </w:r>
            <w:r w:rsidR="00BE3C8F">
              <w:rPr>
                <w:bCs/>
                <w:lang w:val="sv-SE" w:eastAsia="en-AU"/>
              </w:rPr>
              <w:t xml:space="preserve">iksa draf program kerja </w:t>
            </w:r>
            <w:r w:rsidRPr="00977BDC">
              <w:rPr>
                <w:bCs/>
                <w:lang w:val="sv-SE" w:eastAsia="en-AU"/>
              </w:rPr>
              <w:t>prodi, apabila setuju</w:t>
            </w:r>
            <w:r w:rsidR="000D5046">
              <w:rPr>
                <w:bCs/>
                <w:lang w:val="sv-SE" w:eastAsia="en-AU"/>
              </w:rPr>
              <w:t>i</w:t>
            </w:r>
            <w:r w:rsidRPr="00977BDC">
              <w:rPr>
                <w:bCs/>
                <w:lang w:val="sv-SE" w:eastAsia="en-AU"/>
              </w:rPr>
              <w:t xml:space="preserve"> di paraf dan disampaikan kepada Dekan, apabila tidak setuju di kembalikan kepada Ka</w:t>
            </w:r>
            <w:r w:rsidR="00BE3C8F">
              <w:rPr>
                <w:bCs/>
                <w:lang w:val="sv-SE" w:eastAsia="en-AU"/>
              </w:rPr>
              <w:t>prodi</w:t>
            </w:r>
            <w:r w:rsidRPr="00977BDC">
              <w:rPr>
                <w:bCs/>
                <w:lang w:val="sv-SE" w:eastAsia="en-AU"/>
              </w:rPr>
              <w:t xml:space="preserve"> untuk di perbaiki.</w:t>
            </w:r>
          </w:p>
          <w:p w:rsidR="009D203D" w:rsidRPr="00977BDC" w:rsidRDefault="009D203D" w:rsidP="00941654">
            <w:pPr>
              <w:widowControl w:val="0"/>
              <w:contextualSpacing/>
              <w:jc w:val="both"/>
              <w:rPr>
                <w:bCs/>
                <w:lang w:val="sv-SE" w:eastAsia="en-AU"/>
              </w:rPr>
            </w:pPr>
          </w:p>
        </w:tc>
        <w:tc>
          <w:tcPr>
            <w:tcW w:w="435" w:type="pct"/>
          </w:tcPr>
          <w:p w:rsidR="009D203D" w:rsidRPr="00941654" w:rsidRDefault="00BA26F3" w:rsidP="00941654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 id="_x0000_s1744" type="#_x0000_t32" style="position:absolute;margin-left:-.5pt;margin-top:42.65pt;width:110.55pt;height:0;flip:x;z-index:251722240;mso-position-horizontal-relative:text;mso-position-vertical-relative:text" o:connectortype="straight"/>
              </w:pict>
            </w:r>
          </w:p>
        </w:tc>
        <w:tc>
          <w:tcPr>
            <w:tcW w:w="348" w:type="pct"/>
          </w:tcPr>
          <w:p w:rsidR="009D203D" w:rsidRPr="00941654" w:rsidRDefault="00BA26F3" w:rsidP="00941654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 id="_x0000_s1767" type="#_x0000_t202" style="position:absolute;margin-left:35.6pt;margin-top:75.3pt;width:25.95pt;height:17.6pt;z-index:251741696;mso-position-horizontal-relative:text;mso-position-vertical-relative:text" stroked="f">
                  <v:textbox style="mso-next-textbox:#_x0000_s1767" inset="0,0,0,0">
                    <w:txbxContent>
                      <w:p w:rsidR="007F317D" w:rsidRPr="007F6EF9" w:rsidRDefault="007F317D" w:rsidP="007F6EF9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TDK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" w:type="pct"/>
          </w:tcPr>
          <w:p w:rsidR="009D203D" w:rsidRPr="00941654" w:rsidRDefault="00BA26F3" w:rsidP="00941654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 id="_x0000_s1716" type="#_x0000_t202" style="position:absolute;margin-left:20.5pt;margin-top:8.35pt;width:20.95pt;height:17.6pt;z-index:251699712;mso-position-horizontal-relative:text;mso-position-vertical-relative:text" stroked="f">
                  <v:textbox style="mso-next-textbox:#_x0000_s1716" inset="0,0,0,0">
                    <w:txbxContent>
                      <w:p w:rsidR="009D203D" w:rsidRPr="007F6EF9" w:rsidRDefault="009D203D" w:rsidP="007F6EF9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shape id="_x0000_s1753" type="#_x0000_t32" style="position:absolute;margin-left:17.15pt;margin-top:53.85pt;width:0;height:90.15pt;flip:y;z-index:251729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shape id="_x0000_s1745" type="#_x0000_t32" style="position:absolute;margin-left:35.15pt;margin-top:42.65pt;width:35.05pt;height:0;flip:x;z-index:251723264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shape id="_x0000_s1728" type="#_x0000_t110" style="position:absolute;margin-left:1.85pt;margin-top:30.45pt;width:34.3pt;height:23.4pt;z-index:251710976;mso-position-horizontal-relative:text;mso-position-vertical-relative:text"/>
              </w:pict>
            </w:r>
          </w:p>
        </w:tc>
        <w:tc>
          <w:tcPr>
            <w:tcW w:w="351" w:type="pct"/>
          </w:tcPr>
          <w:p w:rsidR="009D203D" w:rsidRDefault="00BA26F3" w:rsidP="00941654">
            <w:pPr>
              <w:ind w:left="-22" w:firstLine="22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 id="_x0000_s1746" type="#_x0000_t32" style="position:absolute;left:0;text-align:left;margin-left:21.35pt;margin-top:42.65pt;width:0;height:90.05pt;z-index:251724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6" w:type="pct"/>
          </w:tcPr>
          <w:p w:rsidR="009D203D" w:rsidRPr="00941654" w:rsidRDefault="009D203D" w:rsidP="00941654">
            <w:pPr>
              <w:ind w:left="-22" w:firstLine="22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Konsep</w:t>
            </w:r>
            <w:proofErr w:type="spellEnd"/>
          </w:p>
        </w:tc>
        <w:tc>
          <w:tcPr>
            <w:tcW w:w="451" w:type="pct"/>
          </w:tcPr>
          <w:p w:rsidR="009D203D" w:rsidRPr="00941654" w:rsidRDefault="000D5046" w:rsidP="009416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3D198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1982">
              <w:rPr>
                <w:sz w:val="20"/>
                <w:szCs w:val="20"/>
                <w:lang w:val="en-US"/>
              </w:rPr>
              <w:t>hari</w:t>
            </w:r>
            <w:proofErr w:type="spellEnd"/>
          </w:p>
        </w:tc>
        <w:tc>
          <w:tcPr>
            <w:tcW w:w="594" w:type="pct"/>
          </w:tcPr>
          <w:p w:rsidR="009D203D" w:rsidRPr="00941654" w:rsidRDefault="000B5B4D" w:rsidP="0094165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Draf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program </w:t>
            </w:r>
            <w:proofErr w:type="spellStart"/>
            <w:r>
              <w:rPr>
                <w:sz w:val="20"/>
                <w:szCs w:val="20"/>
                <w:lang w:val="en-US"/>
              </w:rPr>
              <w:t>kerja</w:t>
            </w:r>
            <w:proofErr w:type="spellEnd"/>
          </w:p>
        </w:tc>
        <w:tc>
          <w:tcPr>
            <w:tcW w:w="525" w:type="pct"/>
          </w:tcPr>
          <w:p w:rsidR="009D203D" w:rsidRPr="00941654" w:rsidRDefault="009D203D" w:rsidP="00941654">
            <w:pPr>
              <w:rPr>
                <w:sz w:val="20"/>
                <w:szCs w:val="20"/>
                <w:lang w:val="en-US"/>
              </w:rPr>
            </w:pPr>
          </w:p>
        </w:tc>
      </w:tr>
      <w:tr w:rsidR="009D203D" w:rsidRPr="00941654" w:rsidTr="00F05CDC">
        <w:tc>
          <w:tcPr>
            <w:tcW w:w="185" w:type="pct"/>
          </w:tcPr>
          <w:p w:rsidR="009D203D" w:rsidRPr="00941654" w:rsidRDefault="009D203D" w:rsidP="00422FC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941654">
              <w:rPr>
                <w:lang w:val="en-US"/>
              </w:rPr>
              <w:t>.</w:t>
            </w:r>
          </w:p>
        </w:tc>
        <w:tc>
          <w:tcPr>
            <w:tcW w:w="1306" w:type="pct"/>
          </w:tcPr>
          <w:p w:rsidR="009D203D" w:rsidRPr="00977BDC" w:rsidRDefault="00766104" w:rsidP="00BE3C8F">
            <w:pPr>
              <w:widowControl w:val="0"/>
              <w:contextualSpacing/>
              <w:jc w:val="both"/>
              <w:rPr>
                <w:bCs/>
                <w:lang w:val="sv-SE" w:eastAsia="en-AU"/>
              </w:rPr>
            </w:pPr>
            <w:r>
              <w:rPr>
                <w:bCs/>
                <w:lang w:val="sv-SE" w:eastAsia="en-AU"/>
              </w:rPr>
              <w:t>M</w:t>
            </w:r>
            <w:r w:rsidR="00C67C93" w:rsidRPr="00977BDC">
              <w:rPr>
                <w:bCs/>
                <w:lang w:val="sv-SE" w:eastAsia="en-AU"/>
              </w:rPr>
              <w:t xml:space="preserve">emeriksa program kerja </w:t>
            </w:r>
            <w:r w:rsidR="00BE3C8F">
              <w:rPr>
                <w:bCs/>
                <w:lang w:val="sv-SE" w:eastAsia="en-AU"/>
              </w:rPr>
              <w:t>Prodi</w:t>
            </w:r>
            <w:r w:rsidR="00C67C93" w:rsidRPr="00977BDC">
              <w:rPr>
                <w:bCs/>
                <w:lang w:val="sv-SE" w:eastAsia="en-AU"/>
              </w:rPr>
              <w:t>, apabila setuju</w:t>
            </w:r>
            <w:r w:rsidR="007F317D">
              <w:rPr>
                <w:bCs/>
                <w:lang w:val="sv-SE" w:eastAsia="en-AU"/>
              </w:rPr>
              <w:t>i</w:t>
            </w:r>
            <w:r w:rsidR="00C67C93" w:rsidRPr="00977BDC">
              <w:rPr>
                <w:bCs/>
                <w:lang w:val="sv-SE" w:eastAsia="en-AU"/>
              </w:rPr>
              <w:t xml:space="preserve"> di tandatangani dan diserahkan kepada PD</w:t>
            </w:r>
            <w:r w:rsidR="001A2738">
              <w:rPr>
                <w:bCs/>
                <w:lang w:val="sv-SE" w:eastAsia="en-AU"/>
              </w:rPr>
              <w:t xml:space="preserve"> 1</w:t>
            </w:r>
            <w:r w:rsidR="00C67C93" w:rsidRPr="00977BDC">
              <w:rPr>
                <w:bCs/>
                <w:lang w:val="sv-SE" w:eastAsia="en-AU"/>
              </w:rPr>
              <w:t xml:space="preserve"> untuk ditindaklanjuti, jika tidak setuju di kembalikan kepada PD</w:t>
            </w:r>
            <w:r w:rsidR="001A2738">
              <w:rPr>
                <w:bCs/>
                <w:lang w:val="sv-SE" w:eastAsia="en-AU"/>
              </w:rPr>
              <w:t xml:space="preserve"> 1</w:t>
            </w:r>
            <w:r w:rsidR="00C67C93" w:rsidRPr="00977BDC">
              <w:rPr>
                <w:bCs/>
                <w:lang w:val="sv-SE" w:eastAsia="en-AU"/>
              </w:rPr>
              <w:t xml:space="preserve"> untuk diperbaiki.</w:t>
            </w:r>
          </w:p>
        </w:tc>
        <w:tc>
          <w:tcPr>
            <w:tcW w:w="435" w:type="pct"/>
          </w:tcPr>
          <w:p w:rsidR="009D203D" w:rsidRPr="00941654" w:rsidRDefault="009D203D" w:rsidP="00422F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pct"/>
          </w:tcPr>
          <w:p w:rsidR="009D203D" w:rsidRPr="00941654" w:rsidRDefault="009D203D" w:rsidP="00422F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9" w:type="pct"/>
          </w:tcPr>
          <w:p w:rsidR="009D203D" w:rsidRPr="00941654" w:rsidRDefault="00BA26F3" w:rsidP="00422FCE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769" type="#_x0000_t177" style="position:absolute;margin-left:1.85pt;margin-top:71.15pt;width:24.25pt;height:20.55pt;z-index:251742720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shape id="_x0000_s1757" type="#_x0000_t32" style="position:absolute;margin-left:16.3pt;margin-top:65.2pt;width:0;height:5.95pt;z-index:251733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shape id="_x0000_s1756" type="#_x0000_t32" style="position:absolute;margin-left:16.3pt;margin-top:65.2pt;width:53.9pt;height:0;flip:x;z-index:251732480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shape id="_x0000_s1751" type="#_x0000_t32" style="position:absolute;margin-left:16.3pt;margin-top:46.95pt;width:37.65pt;height:0;flip:x;z-index:251728384;mso-position-horizontal-relative:text;mso-position-vertical-relative:text" o:connectortype="straight"/>
              </w:pict>
            </w:r>
          </w:p>
        </w:tc>
        <w:tc>
          <w:tcPr>
            <w:tcW w:w="351" w:type="pct"/>
          </w:tcPr>
          <w:p w:rsidR="009D203D" w:rsidRPr="00941654" w:rsidRDefault="00BA26F3" w:rsidP="00422FCE">
            <w:pPr>
              <w:ind w:left="-22" w:right="-35" w:firstLine="22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 id="_x0000_s1766" type="#_x0000_t202" style="position:absolute;left:0;text-align:left;margin-left:-3.15pt;margin-top:7.6pt;width:20.95pt;height:17.6pt;z-index:251740672;mso-position-horizontal-relative:text;mso-position-vertical-relative:text" stroked="f">
                  <v:textbox style="mso-next-textbox:#_x0000_s1766" inset="0,0,0,0">
                    <w:txbxContent>
                      <w:p w:rsidR="007F317D" w:rsidRPr="007F6EF9" w:rsidRDefault="007F317D" w:rsidP="007F6EF9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shape id="_x0000_s1755" type="#_x0000_t32" style="position:absolute;left:0;text-align:left;margin-left:21.35pt;margin-top:59.05pt;width:0;height:5.45pt;z-index:251731456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shape id="_x0000_s1729" type="#_x0000_t110" style="position:absolute;left:0;text-align:left;margin-left:5.1pt;margin-top:35.65pt;width:34.3pt;height:23.4pt;z-index:251712000;mso-position-horizontal-relative:text;mso-position-vertical-relative:text"/>
              </w:pict>
            </w:r>
          </w:p>
        </w:tc>
        <w:tc>
          <w:tcPr>
            <w:tcW w:w="456" w:type="pct"/>
          </w:tcPr>
          <w:p w:rsidR="009D203D" w:rsidRPr="00941654" w:rsidRDefault="003D0517" w:rsidP="00422FCE">
            <w:pPr>
              <w:ind w:left="-22" w:right="-35" w:firstLine="22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Konsep</w:t>
            </w:r>
            <w:proofErr w:type="spellEnd"/>
          </w:p>
        </w:tc>
        <w:tc>
          <w:tcPr>
            <w:tcW w:w="451" w:type="pct"/>
          </w:tcPr>
          <w:p w:rsidR="009D203D" w:rsidRPr="00941654" w:rsidRDefault="00F9679A" w:rsidP="00422F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3D198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1982">
              <w:rPr>
                <w:sz w:val="20"/>
                <w:szCs w:val="20"/>
                <w:lang w:val="en-US"/>
              </w:rPr>
              <w:t>hari</w:t>
            </w:r>
            <w:proofErr w:type="spellEnd"/>
          </w:p>
        </w:tc>
        <w:tc>
          <w:tcPr>
            <w:tcW w:w="594" w:type="pct"/>
          </w:tcPr>
          <w:p w:rsidR="009D203D" w:rsidRPr="00941654" w:rsidRDefault="000B5B4D" w:rsidP="00422FC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Draf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program </w:t>
            </w:r>
            <w:proofErr w:type="spellStart"/>
            <w:r>
              <w:rPr>
                <w:sz w:val="20"/>
                <w:szCs w:val="20"/>
                <w:lang w:val="en-US"/>
              </w:rPr>
              <w:t>kerja</w:t>
            </w:r>
            <w:proofErr w:type="spellEnd"/>
          </w:p>
        </w:tc>
        <w:tc>
          <w:tcPr>
            <w:tcW w:w="525" w:type="pct"/>
          </w:tcPr>
          <w:p w:rsidR="00E430BE" w:rsidRDefault="00E430BE" w:rsidP="00422FCE">
            <w:pPr>
              <w:rPr>
                <w:sz w:val="20"/>
                <w:szCs w:val="20"/>
                <w:lang w:val="en-US"/>
              </w:rPr>
            </w:pPr>
          </w:p>
          <w:p w:rsidR="00E430BE" w:rsidRPr="00E430BE" w:rsidRDefault="00E430BE" w:rsidP="00E430BE">
            <w:pPr>
              <w:rPr>
                <w:sz w:val="20"/>
                <w:szCs w:val="20"/>
                <w:lang w:val="en-US"/>
              </w:rPr>
            </w:pPr>
          </w:p>
          <w:p w:rsidR="00E430BE" w:rsidRPr="00E430BE" w:rsidRDefault="00E430BE" w:rsidP="00E430BE">
            <w:pPr>
              <w:rPr>
                <w:sz w:val="20"/>
                <w:szCs w:val="20"/>
                <w:lang w:val="en-US"/>
              </w:rPr>
            </w:pPr>
          </w:p>
          <w:p w:rsidR="00E430BE" w:rsidRDefault="00E430BE" w:rsidP="00E430BE">
            <w:pPr>
              <w:rPr>
                <w:sz w:val="20"/>
                <w:szCs w:val="20"/>
                <w:lang w:val="en-US"/>
              </w:rPr>
            </w:pPr>
          </w:p>
          <w:p w:rsidR="00E430BE" w:rsidRDefault="00E430BE" w:rsidP="00E430BE">
            <w:pPr>
              <w:rPr>
                <w:sz w:val="20"/>
                <w:szCs w:val="20"/>
                <w:lang w:val="en-US"/>
              </w:rPr>
            </w:pPr>
          </w:p>
          <w:p w:rsidR="009D203D" w:rsidRDefault="009D203D" w:rsidP="00E430B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430BE" w:rsidRDefault="00E430BE" w:rsidP="00E430B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430BE" w:rsidRDefault="00E430BE" w:rsidP="00E430B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430BE" w:rsidRPr="00E430BE" w:rsidRDefault="00E430BE" w:rsidP="00E430B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A13045" w:rsidRPr="00941654" w:rsidRDefault="00A13045" w:rsidP="00A13045">
      <w:pPr>
        <w:tabs>
          <w:tab w:val="left" w:pos="684"/>
        </w:tabs>
        <w:ind w:left="324"/>
        <w:jc w:val="center"/>
        <w:rPr>
          <w:rFonts w:ascii="Arial" w:hAnsi="Arial"/>
          <w:b/>
          <w:sz w:val="20"/>
          <w:szCs w:val="20"/>
          <w:lang w:val="en-US"/>
        </w:rPr>
      </w:pPr>
    </w:p>
    <w:tbl>
      <w:tblPr>
        <w:tblpPr w:leftFromText="180" w:rightFromText="180" w:vertAnchor="text" w:tblpX="13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659"/>
        <w:gridCol w:w="1218"/>
        <w:gridCol w:w="974"/>
        <w:gridCol w:w="977"/>
        <w:gridCol w:w="985"/>
        <w:gridCol w:w="1137"/>
        <w:gridCol w:w="1263"/>
        <w:gridCol w:w="1662"/>
        <w:gridCol w:w="1645"/>
      </w:tblGrid>
      <w:tr w:rsidR="00E430BE" w:rsidRPr="00941654" w:rsidTr="00BE3C8F">
        <w:tc>
          <w:tcPr>
            <w:tcW w:w="184" w:type="pct"/>
            <w:vMerge w:val="restart"/>
            <w:vAlign w:val="center"/>
          </w:tcPr>
          <w:p w:rsidR="00E430BE" w:rsidRPr="00C657B9" w:rsidRDefault="00E430BE" w:rsidP="008D06EF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657B9">
              <w:rPr>
                <w:b/>
                <w:sz w:val="20"/>
                <w:szCs w:val="20"/>
                <w:lang w:val="en-US"/>
              </w:rPr>
              <w:lastRenderedPageBreak/>
              <w:t>NO</w:t>
            </w:r>
          </w:p>
        </w:tc>
        <w:tc>
          <w:tcPr>
            <w:tcW w:w="1303" w:type="pct"/>
            <w:vMerge w:val="restart"/>
            <w:vAlign w:val="center"/>
          </w:tcPr>
          <w:p w:rsidR="00E430BE" w:rsidRPr="00941654" w:rsidRDefault="00E430BE" w:rsidP="008D06EF">
            <w:pPr>
              <w:jc w:val="both"/>
              <w:rPr>
                <w:sz w:val="20"/>
                <w:szCs w:val="20"/>
                <w:lang w:val="en-US"/>
              </w:rPr>
            </w:pPr>
            <w:r w:rsidRPr="00C657B9">
              <w:rPr>
                <w:b/>
                <w:sz w:val="20"/>
                <w:szCs w:val="20"/>
                <w:lang w:val="en-US"/>
              </w:rPr>
              <w:t>KEGIATAN</w:t>
            </w:r>
          </w:p>
        </w:tc>
        <w:tc>
          <w:tcPr>
            <w:tcW w:w="1480" w:type="pct"/>
            <w:gridSpan w:val="4"/>
          </w:tcPr>
          <w:p w:rsidR="00E430BE" w:rsidRDefault="00E430BE" w:rsidP="00E430BE">
            <w:pPr>
              <w:spacing w:before="24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PELAKSANA</w:t>
            </w:r>
          </w:p>
        </w:tc>
        <w:tc>
          <w:tcPr>
            <w:tcW w:w="1447" w:type="pct"/>
            <w:gridSpan w:val="3"/>
          </w:tcPr>
          <w:p w:rsidR="00E430BE" w:rsidRDefault="00E430BE" w:rsidP="00E430B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430BE" w:rsidRDefault="00E430BE" w:rsidP="00E430B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MUTU BAKU</w:t>
            </w:r>
          </w:p>
          <w:p w:rsidR="00E430BE" w:rsidRPr="009067BB" w:rsidRDefault="00E430BE" w:rsidP="00E430B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86" w:type="pct"/>
            <w:vMerge w:val="restart"/>
            <w:vAlign w:val="center"/>
          </w:tcPr>
          <w:p w:rsidR="00E430BE" w:rsidRDefault="00E430BE" w:rsidP="008D06E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Ket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BE3C8F" w:rsidRPr="00941654" w:rsidTr="00BE3C8F">
        <w:tc>
          <w:tcPr>
            <w:tcW w:w="184" w:type="pct"/>
            <w:vMerge/>
            <w:vAlign w:val="center"/>
          </w:tcPr>
          <w:p w:rsidR="00BE3C8F" w:rsidRPr="00941654" w:rsidRDefault="00BE3C8F" w:rsidP="00BE3C8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03" w:type="pct"/>
            <w:vMerge/>
          </w:tcPr>
          <w:p w:rsidR="00BE3C8F" w:rsidRPr="00941654" w:rsidRDefault="00BE3C8F" w:rsidP="00BE3C8F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</w:tcPr>
          <w:p w:rsidR="00BE3C8F" w:rsidRDefault="00BE3C8F" w:rsidP="00BE3C8F">
            <w:pPr>
              <w:jc w:val="center"/>
              <w:rPr>
                <w:b/>
                <w:sz w:val="20"/>
                <w:szCs w:val="20"/>
              </w:rPr>
            </w:pPr>
          </w:p>
          <w:p w:rsidR="00BE3C8F" w:rsidRPr="00F05CDC" w:rsidRDefault="00BE3C8F" w:rsidP="00BE3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KAPRODI</w:t>
            </w:r>
          </w:p>
        </w:tc>
        <w:tc>
          <w:tcPr>
            <w:tcW w:w="347" w:type="pct"/>
          </w:tcPr>
          <w:p w:rsidR="00BE3C8F" w:rsidRDefault="00BE3C8F" w:rsidP="00BE3C8F">
            <w:pPr>
              <w:ind w:right="-84"/>
              <w:jc w:val="center"/>
              <w:rPr>
                <w:b/>
                <w:sz w:val="20"/>
                <w:szCs w:val="20"/>
              </w:rPr>
            </w:pPr>
          </w:p>
          <w:p w:rsidR="00BE3C8F" w:rsidRPr="00F05CDC" w:rsidRDefault="00BE3C8F" w:rsidP="00BE3C8F">
            <w:pPr>
              <w:ind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SEKPRO</w:t>
            </w:r>
          </w:p>
        </w:tc>
        <w:tc>
          <w:tcPr>
            <w:tcW w:w="348" w:type="pct"/>
          </w:tcPr>
          <w:p w:rsidR="00BE3C8F" w:rsidRPr="00941654" w:rsidRDefault="00BE3C8F" w:rsidP="00BE3C8F">
            <w:pPr>
              <w:spacing w:before="240" w:after="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PD 1</w:t>
            </w:r>
          </w:p>
        </w:tc>
        <w:tc>
          <w:tcPr>
            <w:tcW w:w="351" w:type="pct"/>
          </w:tcPr>
          <w:p w:rsidR="00BE3C8F" w:rsidRDefault="00BE3C8F" w:rsidP="00BE3C8F">
            <w:pPr>
              <w:spacing w:before="240" w:after="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DEKAN</w:t>
            </w:r>
          </w:p>
        </w:tc>
        <w:tc>
          <w:tcPr>
            <w:tcW w:w="405" w:type="pct"/>
          </w:tcPr>
          <w:p w:rsidR="00BE3C8F" w:rsidRPr="00941654" w:rsidRDefault="00BE3C8F" w:rsidP="00BE3C8F">
            <w:pPr>
              <w:spacing w:before="240"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Keleng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kapan</w:t>
            </w:r>
            <w:proofErr w:type="spellEnd"/>
          </w:p>
        </w:tc>
        <w:tc>
          <w:tcPr>
            <w:tcW w:w="450" w:type="pct"/>
          </w:tcPr>
          <w:p w:rsidR="00BE3C8F" w:rsidRPr="00941654" w:rsidRDefault="00BE3C8F" w:rsidP="00BE3C8F">
            <w:pPr>
              <w:spacing w:before="240"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Waktu</w:t>
            </w:r>
            <w:proofErr w:type="spellEnd"/>
          </w:p>
        </w:tc>
        <w:tc>
          <w:tcPr>
            <w:tcW w:w="592" w:type="pct"/>
          </w:tcPr>
          <w:p w:rsidR="00BE3C8F" w:rsidRDefault="00BE3C8F" w:rsidP="00BE3C8F">
            <w:pPr>
              <w:spacing w:before="240"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Output</w:t>
            </w:r>
          </w:p>
        </w:tc>
        <w:tc>
          <w:tcPr>
            <w:tcW w:w="586" w:type="pct"/>
            <w:vMerge/>
          </w:tcPr>
          <w:p w:rsidR="00BE3C8F" w:rsidRDefault="00BE3C8F" w:rsidP="00BE3C8F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D203D" w:rsidRPr="00941654" w:rsidTr="00BE3C8F">
        <w:tc>
          <w:tcPr>
            <w:tcW w:w="184" w:type="pct"/>
          </w:tcPr>
          <w:p w:rsidR="009D203D" w:rsidRPr="00941654" w:rsidRDefault="00B06887" w:rsidP="0089519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9D203D" w:rsidRPr="00941654">
              <w:rPr>
                <w:lang w:val="en-US"/>
              </w:rPr>
              <w:t>.</w:t>
            </w:r>
          </w:p>
        </w:tc>
        <w:tc>
          <w:tcPr>
            <w:tcW w:w="1303" w:type="pct"/>
          </w:tcPr>
          <w:p w:rsidR="009D203D" w:rsidRPr="00977BDC" w:rsidRDefault="00766104" w:rsidP="00BE3C8F">
            <w:pPr>
              <w:widowControl w:val="0"/>
              <w:contextualSpacing/>
              <w:jc w:val="both"/>
              <w:rPr>
                <w:bCs/>
                <w:lang w:val="sv-SE" w:eastAsia="en-AU"/>
              </w:rPr>
            </w:pPr>
            <w:r>
              <w:rPr>
                <w:bCs/>
                <w:lang w:val="sv-SE" w:eastAsia="en-AU"/>
              </w:rPr>
              <w:t>M</w:t>
            </w:r>
            <w:r w:rsidR="00585E44" w:rsidRPr="00977BDC">
              <w:rPr>
                <w:bCs/>
                <w:lang w:val="sv-SE" w:eastAsia="en-AU"/>
              </w:rPr>
              <w:t>enyerahkan dokumen persetujuan program kerja</w:t>
            </w:r>
            <w:r w:rsidR="003432FB">
              <w:rPr>
                <w:bCs/>
                <w:lang w:val="sv-SE" w:eastAsia="en-AU"/>
              </w:rPr>
              <w:t xml:space="preserve"> </w:t>
            </w:r>
            <w:r w:rsidR="00BE3C8F">
              <w:rPr>
                <w:bCs/>
                <w:lang w:val="sv-SE" w:eastAsia="en-AU"/>
              </w:rPr>
              <w:t>Prodi</w:t>
            </w:r>
            <w:r w:rsidR="003432FB">
              <w:rPr>
                <w:bCs/>
                <w:lang w:val="sv-SE" w:eastAsia="en-AU"/>
              </w:rPr>
              <w:t xml:space="preserve"> kepada ketua Prodi</w:t>
            </w:r>
          </w:p>
        </w:tc>
        <w:tc>
          <w:tcPr>
            <w:tcW w:w="434" w:type="pct"/>
          </w:tcPr>
          <w:p w:rsidR="009D203D" w:rsidRPr="00941654" w:rsidRDefault="009D203D" w:rsidP="008951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7" w:type="pct"/>
          </w:tcPr>
          <w:p w:rsidR="009D203D" w:rsidRPr="00941654" w:rsidRDefault="009D203D" w:rsidP="008951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pct"/>
          </w:tcPr>
          <w:p w:rsidR="009D203D" w:rsidRPr="00941654" w:rsidRDefault="00BA26F3" w:rsidP="00895191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 id="_x0000_s1760" type="#_x0000_t32" style="position:absolute;margin-left:17.15pt;margin-top:32pt;width:0;height:26.55pt;z-index:251736576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shape id="_x0000_s1732" type="#_x0000_t109" style="position:absolute;margin-left:3.05pt;margin-top:11.05pt;width:33.5pt;height:20.95pt;z-index:251713024;mso-position-horizontal-relative:text;mso-position-vertical-relative:text"/>
              </w:pict>
            </w:r>
          </w:p>
        </w:tc>
        <w:tc>
          <w:tcPr>
            <w:tcW w:w="351" w:type="pct"/>
          </w:tcPr>
          <w:p w:rsidR="009D203D" w:rsidRPr="00941654" w:rsidRDefault="009D203D" w:rsidP="00895191">
            <w:pPr>
              <w:ind w:left="-22" w:right="-35" w:firstLine="22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pct"/>
          </w:tcPr>
          <w:p w:rsidR="009D203D" w:rsidRPr="00941654" w:rsidRDefault="003D0517" w:rsidP="00895191">
            <w:pPr>
              <w:ind w:left="-22" w:right="-35" w:firstLine="22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Konsep</w:t>
            </w:r>
            <w:proofErr w:type="spellEnd"/>
          </w:p>
        </w:tc>
        <w:tc>
          <w:tcPr>
            <w:tcW w:w="450" w:type="pct"/>
          </w:tcPr>
          <w:p w:rsidR="009D203D" w:rsidRPr="00941654" w:rsidRDefault="00F9679A" w:rsidP="008951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3D198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1982">
              <w:rPr>
                <w:sz w:val="20"/>
                <w:szCs w:val="20"/>
                <w:lang w:val="en-US"/>
              </w:rPr>
              <w:t>hari</w:t>
            </w:r>
            <w:proofErr w:type="spellEnd"/>
          </w:p>
        </w:tc>
        <w:tc>
          <w:tcPr>
            <w:tcW w:w="592" w:type="pct"/>
          </w:tcPr>
          <w:p w:rsidR="009D203D" w:rsidRPr="00941654" w:rsidRDefault="002E79BD" w:rsidP="0089519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Dokumen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Program </w:t>
            </w:r>
            <w:proofErr w:type="spellStart"/>
            <w:r>
              <w:rPr>
                <w:sz w:val="20"/>
                <w:szCs w:val="20"/>
                <w:lang w:val="en-US"/>
              </w:rPr>
              <w:t>Kerja</w:t>
            </w:r>
            <w:proofErr w:type="spellEnd"/>
          </w:p>
        </w:tc>
        <w:tc>
          <w:tcPr>
            <w:tcW w:w="586" w:type="pct"/>
          </w:tcPr>
          <w:p w:rsidR="009D203D" w:rsidRPr="00941654" w:rsidRDefault="009D203D" w:rsidP="00895191">
            <w:pPr>
              <w:rPr>
                <w:sz w:val="20"/>
                <w:szCs w:val="20"/>
                <w:lang w:val="en-US"/>
              </w:rPr>
            </w:pPr>
          </w:p>
        </w:tc>
      </w:tr>
      <w:tr w:rsidR="00B06887" w:rsidRPr="00941654" w:rsidTr="00BE3C8F">
        <w:tc>
          <w:tcPr>
            <w:tcW w:w="184" w:type="pct"/>
          </w:tcPr>
          <w:p w:rsidR="00B06887" w:rsidRPr="00941654" w:rsidRDefault="00B06887" w:rsidP="00895191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1303" w:type="pct"/>
          </w:tcPr>
          <w:p w:rsidR="00B06887" w:rsidRPr="00977BDC" w:rsidRDefault="00766104" w:rsidP="003432FB">
            <w:pPr>
              <w:widowControl w:val="0"/>
              <w:contextualSpacing/>
              <w:jc w:val="both"/>
              <w:rPr>
                <w:bCs/>
                <w:lang w:val="sv-SE" w:eastAsia="en-AU"/>
              </w:rPr>
            </w:pPr>
            <w:r>
              <w:rPr>
                <w:bCs/>
                <w:lang w:val="sv-SE" w:eastAsia="en-AU"/>
              </w:rPr>
              <w:t>M</w:t>
            </w:r>
            <w:r w:rsidR="00B06887" w:rsidRPr="00977BDC">
              <w:rPr>
                <w:bCs/>
                <w:lang w:val="sv-SE" w:eastAsia="en-AU"/>
              </w:rPr>
              <w:t xml:space="preserve">enyerahkan kepada sekretaris </w:t>
            </w:r>
            <w:r w:rsidR="003432FB">
              <w:rPr>
                <w:bCs/>
                <w:lang w:val="sv-SE" w:eastAsia="en-AU"/>
              </w:rPr>
              <w:t xml:space="preserve"> Prodi</w:t>
            </w:r>
            <w:r w:rsidR="003432FB" w:rsidRPr="00977BDC">
              <w:rPr>
                <w:bCs/>
                <w:lang w:val="sv-SE" w:eastAsia="en-AU"/>
              </w:rPr>
              <w:t xml:space="preserve"> </w:t>
            </w:r>
            <w:r w:rsidR="00B06887" w:rsidRPr="00977BDC">
              <w:rPr>
                <w:bCs/>
                <w:lang w:val="sv-SE" w:eastAsia="en-AU"/>
              </w:rPr>
              <w:t xml:space="preserve"> untuk di dokumentasikan.</w:t>
            </w:r>
          </w:p>
        </w:tc>
        <w:tc>
          <w:tcPr>
            <w:tcW w:w="434" w:type="pct"/>
          </w:tcPr>
          <w:p w:rsidR="00B06887" w:rsidRPr="00941654" w:rsidRDefault="00BA26F3" w:rsidP="00895191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 id="_x0000_s1776" style="position:absolute;margin-left:24.6pt;margin-top:23.75pt;width:37.45pt;height:22.05pt;z-index:251745792;mso-position-horizontal-relative:text;mso-position-vertical-relative:text" coordsize="749,356" path="m17,l,356r749,e" filled="f">
                  <v:stroke endarrow="block"/>
                  <v:path arrowok="t"/>
                </v:shape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shape id="_x0000_s1733" type="#_x0000_t109" style="position:absolute;margin-left:8.95pt;margin-top:2.8pt;width:33.5pt;height:20.95pt;z-index:251714048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shape id="_x0000_s1762" type="#_x0000_t32" style="position:absolute;margin-left:42.45pt;margin-top:16.65pt;width:83.45pt;height:0;flip:x;z-index:251737600;mso-position-horizontal-relative:text;mso-position-vertical-relative:text" o:connectortype="straight"/>
              </w:pict>
            </w:r>
          </w:p>
        </w:tc>
        <w:tc>
          <w:tcPr>
            <w:tcW w:w="347" w:type="pct"/>
          </w:tcPr>
          <w:p w:rsidR="00B06887" w:rsidRPr="00941654" w:rsidRDefault="00B06887" w:rsidP="008951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pct"/>
          </w:tcPr>
          <w:p w:rsidR="00B06887" w:rsidRDefault="00B06887" w:rsidP="00895191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51" w:type="pct"/>
          </w:tcPr>
          <w:p w:rsidR="00B06887" w:rsidRPr="00941654" w:rsidRDefault="00B06887" w:rsidP="00895191">
            <w:pPr>
              <w:ind w:left="-22" w:right="-35" w:firstLine="22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pct"/>
          </w:tcPr>
          <w:p w:rsidR="00B06887" w:rsidRPr="00941654" w:rsidRDefault="003D0517" w:rsidP="00895191">
            <w:pPr>
              <w:ind w:left="-22" w:right="-35" w:firstLine="22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Konsep</w:t>
            </w:r>
            <w:proofErr w:type="spellEnd"/>
          </w:p>
        </w:tc>
        <w:tc>
          <w:tcPr>
            <w:tcW w:w="450" w:type="pct"/>
          </w:tcPr>
          <w:p w:rsidR="00B06887" w:rsidRPr="00941654" w:rsidRDefault="00F9679A" w:rsidP="008951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3D198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1982">
              <w:rPr>
                <w:sz w:val="20"/>
                <w:szCs w:val="20"/>
                <w:lang w:val="en-US"/>
              </w:rPr>
              <w:t>hari</w:t>
            </w:r>
            <w:proofErr w:type="spellEnd"/>
          </w:p>
        </w:tc>
        <w:tc>
          <w:tcPr>
            <w:tcW w:w="592" w:type="pct"/>
          </w:tcPr>
          <w:p w:rsidR="00B06887" w:rsidRPr="00941654" w:rsidRDefault="000B5B4D" w:rsidP="008951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Program </w:t>
            </w:r>
            <w:proofErr w:type="spellStart"/>
            <w:r>
              <w:rPr>
                <w:sz w:val="20"/>
                <w:szCs w:val="20"/>
                <w:lang w:val="en-US"/>
              </w:rPr>
              <w:t>kerja</w:t>
            </w:r>
            <w:proofErr w:type="spellEnd"/>
          </w:p>
        </w:tc>
        <w:tc>
          <w:tcPr>
            <w:tcW w:w="586" w:type="pct"/>
          </w:tcPr>
          <w:p w:rsidR="00B06887" w:rsidRDefault="00B06887" w:rsidP="00895191">
            <w:pPr>
              <w:rPr>
                <w:sz w:val="20"/>
                <w:szCs w:val="20"/>
                <w:lang w:val="en-US"/>
              </w:rPr>
            </w:pPr>
          </w:p>
        </w:tc>
      </w:tr>
      <w:tr w:rsidR="00B06887" w:rsidRPr="00941654" w:rsidTr="00BE3C8F">
        <w:tc>
          <w:tcPr>
            <w:tcW w:w="184" w:type="pct"/>
          </w:tcPr>
          <w:p w:rsidR="00B06887" w:rsidRPr="00941654" w:rsidRDefault="001238B2" w:rsidP="00895191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1303" w:type="pct"/>
          </w:tcPr>
          <w:p w:rsidR="00B06887" w:rsidRPr="00977BDC" w:rsidRDefault="001238B2" w:rsidP="00895191">
            <w:pPr>
              <w:widowControl w:val="0"/>
              <w:contextualSpacing/>
              <w:jc w:val="both"/>
              <w:rPr>
                <w:bCs/>
                <w:lang w:val="sv-SE" w:eastAsia="en-AU"/>
              </w:rPr>
            </w:pPr>
            <w:r w:rsidRPr="00977BDC">
              <w:rPr>
                <w:bCs/>
                <w:lang w:val="sv-SE" w:eastAsia="en-AU"/>
              </w:rPr>
              <w:t xml:space="preserve">mendokumentasikan program kerja </w:t>
            </w:r>
            <w:r w:rsidR="003432FB">
              <w:rPr>
                <w:bCs/>
                <w:lang w:val="sv-SE" w:eastAsia="en-AU"/>
              </w:rPr>
              <w:t xml:space="preserve"> Prodi</w:t>
            </w:r>
            <w:r w:rsidR="003432FB" w:rsidRPr="00977BDC">
              <w:rPr>
                <w:bCs/>
                <w:lang w:val="sv-SE" w:eastAsia="en-AU"/>
              </w:rPr>
              <w:t xml:space="preserve"> </w:t>
            </w:r>
            <w:r w:rsidR="00126F5D" w:rsidRPr="00977BDC">
              <w:rPr>
                <w:bCs/>
                <w:lang w:val="sv-SE" w:eastAsia="en-AU"/>
              </w:rPr>
              <w:t>.</w:t>
            </w:r>
          </w:p>
        </w:tc>
        <w:tc>
          <w:tcPr>
            <w:tcW w:w="434" w:type="pct"/>
          </w:tcPr>
          <w:p w:rsidR="00B06887" w:rsidRPr="00941654" w:rsidRDefault="00B06887" w:rsidP="008951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7" w:type="pct"/>
          </w:tcPr>
          <w:p w:rsidR="00B06887" w:rsidRPr="00941654" w:rsidRDefault="00BA26F3" w:rsidP="00895191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 id="_x0000_s1724" type="#_x0000_t116" style="position:absolute;margin-left:1.15pt;margin-top:8.05pt;width:36.8pt;height:17.55pt;z-index:251707904;mso-position-horizontal-relative:text;mso-position-vertical-relative:text"/>
              </w:pict>
            </w:r>
          </w:p>
        </w:tc>
        <w:tc>
          <w:tcPr>
            <w:tcW w:w="348" w:type="pct"/>
          </w:tcPr>
          <w:p w:rsidR="00B06887" w:rsidRDefault="00B06887" w:rsidP="00895191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51" w:type="pct"/>
          </w:tcPr>
          <w:p w:rsidR="00B06887" w:rsidRPr="00941654" w:rsidRDefault="00B06887" w:rsidP="00895191">
            <w:pPr>
              <w:ind w:left="-22" w:right="-35" w:firstLine="22"/>
              <w:rPr>
                <w:sz w:val="20"/>
                <w:szCs w:val="20"/>
                <w:lang w:val="en-US"/>
              </w:rPr>
            </w:pPr>
          </w:p>
        </w:tc>
        <w:tc>
          <w:tcPr>
            <w:tcW w:w="405" w:type="pct"/>
          </w:tcPr>
          <w:p w:rsidR="00B06887" w:rsidRPr="00941654" w:rsidRDefault="00514F15" w:rsidP="00895191">
            <w:pPr>
              <w:ind w:left="-22" w:right="-35" w:firstLine="22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Dokumen</w:t>
            </w:r>
            <w:proofErr w:type="spellEnd"/>
          </w:p>
        </w:tc>
        <w:tc>
          <w:tcPr>
            <w:tcW w:w="450" w:type="pct"/>
          </w:tcPr>
          <w:p w:rsidR="00B06887" w:rsidRPr="00941654" w:rsidRDefault="00F9679A" w:rsidP="008951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en-US"/>
              </w:rPr>
              <w:t>hari</w:t>
            </w:r>
            <w:proofErr w:type="spellEnd"/>
          </w:p>
        </w:tc>
        <w:tc>
          <w:tcPr>
            <w:tcW w:w="592" w:type="pct"/>
          </w:tcPr>
          <w:p w:rsidR="00B06887" w:rsidRPr="00941654" w:rsidRDefault="00B06887" w:rsidP="008951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6" w:type="pct"/>
          </w:tcPr>
          <w:p w:rsidR="00B06887" w:rsidRDefault="00B06887" w:rsidP="00895191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E2F5B" w:rsidRDefault="00EE2F5B" w:rsidP="001A3EFD">
      <w:pPr>
        <w:tabs>
          <w:tab w:val="left" w:pos="684"/>
        </w:tabs>
        <w:ind w:left="324"/>
        <w:jc w:val="both"/>
        <w:rPr>
          <w:rFonts w:ascii="Cambria" w:hAnsi="Cambria"/>
          <w:color w:val="1F497D"/>
          <w:sz w:val="20"/>
          <w:szCs w:val="20"/>
        </w:rPr>
      </w:pPr>
    </w:p>
    <w:p w:rsidR="00342B82" w:rsidRDefault="00342B82" w:rsidP="001A3EFD">
      <w:pPr>
        <w:tabs>
          <w:tab w:val="left" w:pos="684"/>
        </w:tabs>
        <w:ind w:left="324"/>
        <w:jc w:val="both"/>
        <w:rPr>
          <w:rFonts w:ascii="Cambria" w:hAnsi="Cambria"/>
          <w:color w:val="1F497D"/>
          <w:sz w:val="20"/>
          <w:szCs w:val="20"/>
        </w:rPr>
      </w:pPr>
    </w:p>
    <w:p w:rsidR="00342B82" w:rsidRPr="00342B82" w:rsidRDefault="00342B82" w:rsidP="001A3EFD">
      <w:pPr>
        <w:tabs>
          <w:tab w:val="left" w:pos="684"/>
        </w:tabs>
        <w:ind w:left="324"/>
        <w:jc w:val="both"/>
        <w:rPr>
          <w:rFonts w:ascii="Cambria" w:hAnsi="Cambria"/>
          <w:color w:val="1F497D"/>
          <w:sz w:val="20"/>
          <w:szCs w:val="20"/>
        </w:rPr>
      </w:pPr>
    </w:p>
    <w:sectPr w:rsidR="00342B82" w:rsidRPr="00342B82" w:rsidSect="009067BB">
      <w:pgSz w:w="15840" w:h="12240" w:orient="landscape" w:code="1"/>
      <w:pgMar w:top="1418" w:right="1009" w:bottom="1701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F3" w:rsidRDefault="00BA26F3">
      <w:r>
        <w:separator/>
      </w:r>
    </w:p>
  </w:endnote>
  <w:endnote w:type="continuationSeparator" w:id="0">
    <w:p w:rsidR="00BA26F3" w:rsidRDefault="00BA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5B" w:rsidRDefault="007D4E00" w:rsidP="00C54F5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121"/>
      </w:tabs>
      <w:rPr>
        <w:rFonts w:ascii="Cambria" w:hAnsi="Cambria"/>
      </w:rPr>
    </w:pPr>
    <w:r>
      <w:rPr>
        <w:rFonts w:ascii="Cambria" w:hAnsi="Cambria"/>
      </w:rPr>
      <w:t>SOP Prodi</w:t>
    </w:r>
    <w:r w:rsidR="00C54F5B">
      <w:rPr>
        <w:rFonts w:ascii="Cambria" w:hAnsi="Cambria"/>
      </w:rPr>
      <w:tab/>
      <w:t xml:space="preserve">Page </w:t>
    </w:r>
    <w:r w:rsidR="006417B6">
      <w:fldChar w:fldCharType="begin"/>
    </w:r>
    <w:r w:rsidR="004236FD">
      <w:instrText xml:space="preserve"> PAGE   \* MERGEFORMAT </w:instrText>
    </w:r>
    <w:r w:rsidR="006417B6">
      <w:fldChar w:fldCharType="separate"/>
    </w:r>
    <w:r w:rsidRPr="007D4E00">
      <w:rPr>
        <w:rFonts w:ascii="Cambria" w:hAnsi="Cambria"/>
        <w:noProof/>
      </w:rPr>
      <w:t>1</w:t>
    </w:r>
    <w:r w:rsidR="006417B6">
      <w:rPr>
        <w:rFonts w:ascii="Cambria" w:hAnsi="Cambria"/>
        <w:noProof/>
      </w:rPr>
      <w:fldChar w:fldCharType="end"/>
    </w:r>
  </w:p>
  <w:p w:rsidR="00C54F5B" w:rsidRDefault="00C54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F3" w:rsidRDefault="00BA26F3">
      <w:r>
        <w:separator/>
      </w:r>
    </w:p>
  </w:footnote>
  <w:footnote w:type="continuationSeparator" w:id="0">
    <w:p w:rsidR="00BA26F3" w:rsidRDefault="00BA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19B"/>
    <w:multiLevelType w:val="hybridMultilevel"/>
    <w:tmpl w:val="9B325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6024"/>
    <w:multiLevelType w:val="hybridMultilevel"/>
    <w:tmpl w:val="43F6C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E2784"/>
    <w:multiLevelType w:val="hybridMultilevel"/>
    <w:tmpl w:val="8822FFAE"/>
    <w:lvl w:ilvl="0" w:tplc="5660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94B77"/>
    <w:multiLevelType w:val="hybridMultilevel"/>
    <w:tmpl w:val="8444B412"/>
    <w:lvl w:ilvl="0" w:tplc="AB5C5A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72F44"/>
    <w:multiLevelType w:val="hybridMultilevel"/>
    <w:tmpl w:val="2F1A6C1E"/>
    <w:lvl w:ilvl="0" w:tplc="A308D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A66467"/>
    <w:multiLevelType w:val="hybridMultilevel"/>
    <w:tmpl w:val="F1A26D96"/>
    <w:lvl w:ilvl="0" w:tplc="F33A8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456"/>
    <w:multiLevelType w:val="hybridMultilevel"/>
    <w:tmpl w:val="CA301B86"/>
    <w:lvl w:ilvl="0" w:tplc="9CF4E0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3CEF"/>
    <w:multiLevelType w:val="hybridMultilevel"/>
    <w:tmpl w:val="7720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D3530"/>
    <w:multiLevelType w:val="hybridMultilevel"/>
    <w:tmpl w:val="96EA2662"/>
    <w:lvl w:ilvl="0" w:tplc="D892FD5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778506E"/>
    <w:multiLevelType w:val="hybridMultilevel"/>
    <w:tmpl w:val="46B04C8C"/>
    <w:lvl w:ilvl="0" w:tplc="8CD69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F12391"/>
    <w:multiLevelType w:val="hybridMultilevel"/>
    <w:tmpl w:val="519077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754152"/>
    <w:multiLevelType w:val="hybridMultilevel"/>
    <w:tmpl w:val="07905D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B435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3236BF9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425D99"/>
    <w:multiLevelType w:val="hybridMultilevel"/>
    <w:tmpl w:val="71681B58"/>
    <w:lvl w:ilvl="0" w:tplc="0D2003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EC41F2"/>
    <w:multiLevelType w:val="hybridMultilevel"/>
    <w:tmpl w:val="32F2C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C45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7B46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67AD89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65C61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1FACE50">
      <w:numFmt w:val="bullet"/>
      <w:lvlText w:val=""/>
      <w:lvlJc w:val="left"/>
      <w:pPr>
        <w:tabs>
          <w:tab w:val="num" w:pos="4500"/>
        </w:tabs>
        <w:ind w:left="4500" w:hanging="360"/>
      </w:pPr>
      <w:rPr>
        <w:rFonts w:ascii="Wingdings" w:eastAsia="Times New Roman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5E6203"/>
    <w:multiLevelType w:val="hybridMultilevel"/>
    <w:tmpl w:val="253A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159EA"/>
    <w:multiLevelType w:val="hybridMultilevel"/>
    <w:tmpl w:val="9B3251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3867147"/>
    <w:multiLevelType w:val="hybridMultilevel"/>
    <w:tmpl w:val="2BF25180"/>
    <w:lvl w:ilvl="0" w:tplc="5462A0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925227"/>
    <w:multiLevelType w:val="hybridMultilevel"/>
    <w:tmpl w:val="FB12891A"/>
    <w:lvl w:ilvl="0" w:tplc="7B7CE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DB289F"/>
    <w:multiLevelType w:val="hybridMultilevel"/>
    <w:tmpl w:val="18C6C052"/>
    <w:lvl w:ilvl="0" w:tplc="9A7032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132935"/>
    <w:multiLevelType w:val="hybridMultilevel"/>
    <w:tmpl w:val="5F06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2759E"/>
    <w:multiLevelType w:val="hybridMultilevel"/>
    <w:tmpl w:val="D97621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00D80"/>
    <w:multiLevelType w:val="hybridMultilevel"/>
    <w:tmpl w:val="1F5201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6608C1"/>
    <w:multiLevelType w:val="hybridMultilevel"/>
    <w:tmpl w:val="9D5074C0"/>
    <w:lvl w:ilvl="0" w:tplc="01348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B36C0F"/>
    <w:multiLevelType w:val="hybridMultilevel"/>
    <w:tmpl w:val="072EAF58"/>
    <w:lvl w:ilvl="0" w:tplc="76BCA5C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DD1709"/>
    <w:multiLevelType w:val="hybridMultilevel"/>
    <w:tmpl w:val="FBAED03A"/>
    <w:lvl w:ilvl="0" w:tplc="009E2E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E0E27D5"/>
    <w:multiLevelType w:val="hybridMultilevel"/>
    <w:tmpl w:val="D5C8F724"/>
    <w:lvl w:ilvl="0" w:tplc="D5E667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722B3"/>
    <w:multiLevelType w:val="hybridMultilevel"/>
    <w:tmpl w:val="9E62A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17"/>
  </w:num>
  <w:num w:numId="5">
    <w:abstractNumId w:val="4"/>
  </w:num>
  <w:num w:numId="6">
    <w:abstractNumId w:val="22"/>
  </w:num>
  <w:num w:numId="7">
    <w:abstractNumId w:val="12"/>
  </w:num>
  <w:num w:numId="8">
    <w:abstractNumId w:val="9"/>
  </w:num>
  <w:num w:numId="9">
    <w:abstractNumId w:val="23"/>
  </w:num>
  <w:num w:numId="10">
    <w:abstractNumId w:val="18"/>
  </w:num>
  <w:num w:numId="11">
    <w:abstractNumId w:val="8"/>
  </w:num>
  <w:num w:numId="12">
    <w:abstractNumId w:val="2"/>
  </w:num>
  <w:num w:numId="13">
    <w:abstractNumId w:val="5"/>
  </w:num>
  <w:num w:numId="14">
    <w:abstractNumId w:val="16"/>
  </w:num>
  <w:num w:numId="15">
    <w:abstractNumId w:val="13"/>
  </w:num>
  <w:num w:numId="16">
    <w:abstractNumId w:val="11"/>
  </w:num>
  <w:num w:numId="17">
    <w:abstractNumId w:val="10"/>
  </w:num>
  <w:num w:numId="18">
    <w:abstractNumId w:val="19"/>
  </w:num>
  <w:num w:numId="19">
    <w:abstractNumId w:val="21"/>
  </w:num>
  <w:num w:numId="20">
    <w:abstractNumId w:val="3"/>
  </w:num>
  <w:num w:numId="21">
    <w:abstractNumId w:val="6"/>
  </w:num>
  <w:num w:numId="22">
    <w:abstractNumId w:val="26"/>
  </w:num>
  <w:num w:numId="23">
    <w:abstractNumId w:val="24"/>
  </w:num>
  <w:num w:numId="24">
    <w:abstractNumId w:val="14"/>
  </w:num>
  <w:num w:numId="25">
    <w:abstractNumId w:val="7"/>
  </w:num>
  <w:num w:numId="26">
    <w:abstractNumId w:val="2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A0D"/>
    <w:rsid w:val="000029D7"/>
    <w:rsid w:val="0000444A"/>
    <w:rsid w:val="00020D83"/>
    <w:rsid w:val="00022263"/>
    <w:rsid w:val="00032FDD"/>
    <w:rsid w:val="00051400"/>
    <w:rsid w:val="00052BC9"/>
    <w:rsid w:val="0006033A"/>
    <w:rsid w:val="0006128D"/>
    <w:rsid w:val="00075C7F"/>
    <w:rsid w:val="000851B5"/>
    <w:rsid w:val="0009393B"/>
    <w:rsid w:val="0009396D"/>
    <w:rsid w:val="000B404A"/>
    <w:rsid w:val="000B5B4D"/>
    <w:rsid w:val="000D5046"/>
    <w:rsid w:val="000E098F"/>
    <w:rsid w:val="001238B2"/>
    <w:rsid w:val="00123943"/>
    <w:rsid w:val="00126A27"/>
    <w:rsid w:val="00126F5D"/>
    <w:rsid w:val="0013416F"/>
    <w:rsid w:val="001360E1"/>
    <w:rsid w:val="00144F6E"/>
    <w:rsid w:val="00145B4F"/>
    <w:rsid w:val="00146352"/>
    <w:rsid w:val="00146FBD"/>
    <w:rsid w:val="00155938"/>
    <w:rsid w:val="00163C67"/>
    <w:rsid w:val="001A0FED"/>
    <w:rsid w:val="001A2738"/>
    <w:rsid w:val="001A3EAF"/>
    <w:rsid w:val="001A3EFD"/>
    <w:rsid w:val="001C2BF8"/>
    <w:rsid w:val="001C43AB"/>
    <w:rsid w:val="001D1D37"/>
    <w:rsid w:val="001D438B"/>
    <w:rsid w:val="001E7F4C"/>
    <w:rsid w:val="001F07FF"/>
    <w:rsid w:val="001F16F6"/>
    <w:rsid w:val="001F38F9"/>
    <w:rsid w:val="001F6AA2"/>
    <w:rsid w:val="002253F7"/>
    <w:rsid w:val="002374A8"/>
    <w:rsid w:val="002637F3"/>
    <w:rsid w:val="0026558F"/>
    <w:rsid w:val="0029163C"/>
    <w:rsid w:val="00297F64"/>
    <w:rsid w:val="002B3969"/>
    <w:rsid w:val="002D0492"/>
    <w:rsid w:val="002D4660"/>
    <w:rsid w:val="002D61DA"/>
    <w:rsid w:val="002E79BD"/>
    <w:rsid w:val="002F73D2"/>
    <w:rsid w:val="00316F34"/>
    <w:rsid w:val="00327E82"/>
    <w:rsid w:val="00333003"/>
    <w:rsid w:val="003336CA"/>
    <w:rsid w:val="003340B3"/>
    <w:rsid w:val="0033678B"/>
    <w:rsid w:val="00342B82"/>
    <w:rsid w:val="003432FB"/>
    <w:rsid w:val="00352594"/>
    <w:rsid w:val="00390F24"/>
    <w:rsid w:val="003B08E2"/>
    <w:rsid w:val="003B126E"/>
    <w:rsid w:val="003B6D51"/>
    <w:rsid w:val="003C24A4"/>
    <w:rsid w:val="003C6DC4"/>
    <w:rsid w:val="003D0517"/>
    <w:rsid w:val="003D1982"/>
    <w:rsid w:val="003D4A6A"/>
    <w:rsid w:val="003D6CAF"/>
    <w:rsid w:val="003E1F8A"/>
    <w:rsid w:val="003F3D85"/>
    <w:rsid w:val="00402547"/>
    <w:rsid w:val="0040790B"/>
    <w:rsid w:val="00413113"/>
    <w:rsid w:val="00422FCE"/>
    <w:rsid w:val="004236FD"/>
    <w:rsid w:val="00442664"/>
    <w:rsid w:val="0044491B"/>
    <w:rsid w:val="00450076"/>
    <w:rsid w:val="00452AC3"/>
    <w:rsid w:val="00461320"/>
    <w:rsid w:val="00477404"/>
    <w:rsid w:val="004C28DA"/>
    <w:rsid w:val="004C7D70"/>
    <w:rsid w:val="004D31AE"/>
    <w:rsid w:val="004F2D11"/>
    <w:rsid w:val="004F42AE"/>
    <w:rsid w:val="005059E4"/>
    <w:rsid w:val="00506F3B"/>
    <w:rsid w:val="0051307D"/>
    <w:rsid w:val="00514F15"/>
    <w:rsid w:val="00527CA9"/>
    <w:rsid w:val="0053572C"/>
    <w:rsid w:val="00544ED0"/>
    <w:rsid w:val="00585E44"/>
    <w:rsid w:val="005956ED"/>
    <w:rsid w:val="005A24F3"/>
    <w:rsid w:val="005A48EC"/>
    <w:rsid w:val="005F1B4A"/>
    <w:rsid w:val="00602E02"/>
    <w:rsid w:val="00610151"/>
    <w:rsid w:val="0063009F"/>
    <w:rsid w:val="00634533"/>
    <w:rsid w:val="006417B6"/>
    <w:rsid w:val="00653FB9"/>
    <w:rsid w:val="00663A7C"/>
    <w:rsid w:val="0066576E"/>
    <w:rsid w:val="0068360B"/>
    <w:rsid w:val="006908BC"/>
    <w:rsid w:val="0069090D"/>
    <w:rsid w:val="00694248"/>
    <w:rsid w:val="006B2F06"/>
    <w:rsid w:val="006C6432"/>
    <w:rsid w:val="006D0D9B"/>
    <w:rsid w:val="006F03F1"/>
    <w:rsid w:val="006F7510"/>
    <w:rsid w:val="006F7A2F"/>
    <w:rsid w:val="007001F8"/>
    <w:rsid w:val="00704D4C"/>
    <w:rsid w:val="00705EB9"/>
    <w:rsid w:val="0071131B"/>
    <w:rsid w:val="007163C3"/>
    <w:rsid w:val="007172EF"/>
    <w:rsid w:val="0072628E"/>
    <w:rsid w:val="007302CE"/>
    <w:rsid w:val="00734AF8"/>
    <w:rsid w:val="00741F43"/>
    <w:rsid w:val="00747BA5"/>
    <w:rsid w:val="0076293B"/>
    <w:rsid w:val="00763288"/>
    <w:rsid w:val="00766104"/>
    <w:rsid w:val="007926F4"/>
    <w:rsid w:val="00797244"/>
    <w:rsid w:val="007A728D"/>
    <w:rsid w:val="007B305A"/>
    <w:rsid w:val="007B4EAF"/>
    <w:rsid w:val="007B712F"/>
    <w:rsid w:val="007C2244"/>
    <w:rsid w:val="007D4E00"/>
    <w:rsid w:val="007D5876"/>
    <w:rsid w:val="007E6256"/>
    <w:rsid w:val="007F0F22"/>
    <w:rsid w:val="007F317D"/>
    <w:rsid w:val="007F6EF9"/>
    <w:rsid w:val="00823919"/>
    <w:rsid w:val="008312A8"/>
    <w:rsid w:val="00846175"/>
    <w:rsid w:val="00851D0F"/>
    <w:rsid w:val="00865105"/>
    <w:rsid w:val="008658DB"/>
    <w:rsid w:val="00871889"/>
    <w:rsid w:val="00895191"/>
    <w:rsid w:val="008A1F87"/>
    <w:rsid w:val="008B6EC4"/>
    <w:rsid w:val="008D4D72"/>
    <w:rsid w:val="008E081B"/>
    <w:rsid w:val="008E4810"/>
    <w:rsid w:val="008F7C1D"/>
    <w:rsid w:val="009006F2"/>
    <w:rsid w:val="00901E34"/>
    <w:rsid w:val="009067BB"/>
    <w:rsid w:val="00916A0D"/>
    <w:rsid w:val="009221A4"/>
    <w:rsid w:val="009364F4"/>
    <w:rsid w:val="00941654"/>
    <w:rsid w:val="009602B4"/>
    <w:rsid w:val="00961A07"/>
    <w:rsid w:val="00962865"/>
    <w:rsid w:val="00967F33"/>
    <w:rsid w:val="009727C6"/>
    <w:rsid w:val="00977BDC"/>
    <w:rsid w:val="00981BBE"/>
    <w:rsid w:val="009842D9"/>
    <w:rsid w:val="00986304"/>
    <w:rsid w:val="00992387"/>
    <w:rsid w:val="009954CA"/>
    <w:rsid w:val="009A0FC9"/>
    <w:rsid w:val="009B024F"/>
    <w:rsid w:val="009B0C15"/>
    <w:rsid w:val="009C0910"/>
    <w:rsid w:val="009D203D"/>
    <w:rsid w:val="009D5F99"/>
    <w:rsid w:val="009E6029"/>
    <w:rsid w:val="009F14DA"/>
    <w:rsid w:val="009F5153"/>
    <w:rsid w:val="00A04AE0"/>
    <w:rsid w:val="00A07467"/>
    <w:rsid w:val="00A13045"/>
    <w:rsid w:val="00A52EAA"/>
    <w:rsid w:val="00A53F32"/>
    <w:rsid w:val="00A553E0"/>
    <w:rsid w:val="00A644C8"/>
    <w:rsid w:val="00A829A1"/>
    <w:rsid w:val="00A922A7"/>
    <w:rsid w:val="00AA19D9"/>
    <w:rsid w:val="00AA5A94"/>
    <w:rsid w:val="00AB05E1"/>
    <w:rsid w:val="00AB68CB"/>
    <w:rsid w:val="00AB6A68"/>
    <w:rsid w:val="00AB6BD3"/>
    <w:rsid w:val="00AC0D2A"/>
    <w:rsid w:val="00AC7841"/>
    <w:rsid w:val="00AD6F14"/>
    <w:rsid w:val="00AF1DD5"/>
    <w:rsid w:val="00B0020A"/>
    <w:rsid w:val="00B06887"/>
    <w:rsid w:val="00B070DB"/>
    <w:rsid w:val="00B21DC2"/>
    <w:rsid w:val="00B342C4"/>
    <w:rsid w:val="00B407B4"/>
    <w:rsid w:val="00B43025"/>
    <w:rsid w:val="00B73612"/>
    <w:rsid w:val="00BA26F3"/>
    <w:rsid w:val="00BA3439"/>
    <w:rsid w:val="00BB301C"/>
    <w:rsid w:val="00BB4039"/>
    <w:rsid w:val="00BB62EE"/>
    <w:rsid w:val="00BE3C8F"/>
    <w:rsid w:val="00BE6ACF"/>
    <w:rsid w:val="00BF4F6E"/>
    <w:rsid w:val="00C37F93"/>
    <w:rsid w:val="00C54F5B"/>
    <w:rsid w:val="00C600C2"/>
    <w:rsid w:val="00C657B9"/>
    <w:rsid w:val="00C67C93"/>
    <w:rsid w:val="00C920C6"/>
    <w:rsid w:val="00CB19AC"/>
    <w:rsid w:val="00CC5B48"/>
    <w:rsid w:val="00CC7C48"/>
    <w:rsid w:val="00CD3CE6"/>
    <w:rsid w:val="00CF1D56"/>
    <w:rsid w:val="00D1090A"/>
    <w:rsid w:val="00D11C6A"/>
    <w:rsid w:val="00D12257"/>
    <w:rsid w:val="00D1225C"/>
    <w:rsid w:val="00D46C8B"/>
    <w:rsid w:val="00D543DE"/>
    <w:rsid w:val="00D55EEC"/>
    <w:rsid w:val="00D60586"/>
    <w:rsid w:val="00D70774"/>
    <w:rsid w:val="00DA7DDA"/>
    <w:rsid w:val="00DB2E3B"/>
    <w:rsid w:val="00DC6A8C"/>
    <w:rsid w:val="00DC796E"/>
    <w:rsid w:val="00DD3032"/>
    <w:rsid w:val="00DE1518"/>
    <w:rsid w:val="00DF6339"/>
    <w:rsid w:val="00E14E59"/>
    <w:rsid w:val="00E3681E"/>
    <w:rsid w:val="00E430BE"/>
    <w:rsid w:val="00E44A8D"/>
    <w:rsid w:val="00E844C1"/>
    <w:rsid w:val="00E85252"/>
    <w:rsid w:val="00E90922"/>
    <w:rsid w:val="00EA1506"/>
    <w:rsid w:val="00EC146F"/>
    <w:rsid w:val="00EC1B0A"/>
    <w:rsid w:val="00EC1F0D"/>
    <w:rsid w:val="00EC2CD6"/>
    <w:rsid w:val="00EE2F5B"/>
    <w:rsid w:val="00EF4611"/>
    <w:rsid w:val="00F05CDC"/>
    <w:rsid w:val="00F35300"/>
    <w:rsid w:val="00F5201A"/>
    <w:rsid w:val="00F56D45"/>
    <w:rsid w:val="00F64C08"/>
    <w:rsid w:val="00F70E5A"/>
    <w:rsid w:val="00F7466C"/>
    <w:rsid w:val="00F76819"/>
    <w:rsid w:val="00F9679A"/>
    <w:rsid w:val="00FB65E0"/>
    <w:rsid w:val="00FB6C45"/>
    <w:rsid w:val="00FC3CA4"/>
    <w:rsid w:val="00FC622E"/>
    <w:rsid w:val="00FD1657"/>
    <w:rsid w:val="00FE3A1C"/>
    <w:rsid w:val="00FE6757"/>
    <w:rsid w:val="00FE7F5E"/>
    <w:rsid w:val="00FF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7"/>
    <o:shapelayout v:ext="edit">
      <o:idmap v:ext="edit" data="1"/>
      <o:rules v:ext="edit">
        <o:r id="V:Rule1" type="connector" idref="#_x0000_s1755"/>
        <o:r id="V:Rule2" type="connector" idref="#_x0000_s1756"/>
        <o:r id="V:Rule3" type="connector" idref="#_x0000_s1762"/>
        <o:r id="V:Rule4" type="connector" idref="#_x0000_s1745"/>
        <o:r id="V:Rule5" type="connector" idref="#_x0000_s1738"/>
        <o:r id="V:Rule6" type="connector" idref="#_x0000_s1749"/>
        <o:r id="V:Rule7" type="connector" idref="#_x0000_s1739"/>
        <o:r id="V:Rule8" type="connector" idref="#_x0000_s1742"/>
        <o:r id="V:Rule9" type="connector" idref="#_x0000_s1747"/>
        <o:r id="V:Rule10" type="connector" idref="#_x0000_s1740"/>
        <o:r id="V:Rule11" type="connector" idref="#_x0000_s1774"/>
        <o:r id="V:Rule12" type="connector" idref="#_x0000_s1757"/>
        <o:r id="V:Rule13" type="connector" idref="#_x0000_s1760"/>
        <o:r id="V:Rule14" type="connector" idref="#_x0000_s1753"/>
        <o:r id="V:Rule15" type="connector" idref="#_x0000_s1748"/>
        <o:r id="V:Rule16" type="connector" idref="#_x0000_s1744"/>
        <o:r id="V:Rule17" type="connector" idref="#_x0000_s1743"/>
        <o:r id="V:Rule18" type="connector" idref="#_x0000_s1746"/>
        <o:r id="V:Rule19" type="connector" idref="#_x0000_s1751"/>
        <o:r id="V:Rule20" type="connector" idref="#_x0000_s17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0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6A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16A0D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29163C"/>
    <w:pPr>
      <w:ind w:left="720"/>
      <w:contextualSpacing/>
    </w:pPr>
  </w:style>
  <w:style w:type="table" w:styleId="TableGrid">
    <w:name w:val="Table Grid"/>
    <w:basedOn w:val="TableNormal"/>
    <w:uiPriority w:val="59"/>
    <w:rsid w:val="002916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F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3F7"/>
    <w:rPr>
      <w:rFonts w:ascii="Tahoma" w:eastAsia="Times New Roman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rsid w:val="00E852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5252"/>
  </w:style>
  <w:style w:type="character" w:customStyle="1" w:styleId="FooterChar">
    <w:name w:val="Footer Char"/>
    <w:basedOn w:val="DefaultParagraphFont"/>
    <w:link w:val="Footer"/>
    <w:uiPriority w:val="99"/>
    <w:rsid w:val="00C54F5B"/>
    <w:rPr>
      <w:rFonts w:ascii="Times New Roman" w:eastAsia="Times New Roman" w:hAnsi="Times New Roman"/>
      <w:sz w:val="24"/>
      <w:szCs w:val="24"/>
      <w:lang w:val="id-ID"/>
    </w:rPr>
  </w:style>
  <w:style w:type="paragraph" w:styleId="NoSpacing">
    <w:name w:val="No Spacing"/>
    <w:uiPriority w:val="1"/>
    <w:qFormat/>
    <w:rsid w:val="0006128D"/>
    <w:rPr>
      <w:rFonts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35</cp:revision>
  <cp:lastPrinted>2010-02-12T19:21:00Z</cp:lastPrinted>
  <dcterms:created xsi:type="dcterms:W3CDTF">2013-07-17T04:49:00Z</dcterms:created>
  <dcterms:modified xsi:type="dcterms:W3CDTF">2018-10-22T06:17:00Z</dcterms:modified>
</cp:coreProperties>
</file>